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2" o:title="autumn-83761_960_720" recolor="t" type="frame"/>
    </v:background>
  </w:background>
  <w:body>
    <w:p w14:paraId="01C70D8A" w14:textId="282B445D" w:rsidR="0069177D" w:rsidRDefault="009A3F49">
      <w:r>
        <w:rPr>
          <w:noProof/>
        </w:rPr>
        <mc:AlternateContent>
          <mc:Choice Requires="wps">
            <w:drawing>
              <wp:anchor distT="0" distB="0" distL="114300" distR="114300" simplePos="0" relativeHeight="251654144" behindDoc="0" locked="0" layoutInCell="1" allowOverlap="1" wp14:anchorId="342B9750" wp14:editId="746F2F75">
                <wp:simplePos x="0" y="0"/>
                <wp:positionH relativeFrom="column">
                  <wp:posOffset>-409575</wp:posOffset>
                </wp:positionH>
                <wp:positionV relativeFrom="paragraph">
                  <wp:posOffset>2676525</wp:posOffset>
                </wp:positionV>
                <wp:extent cx="6543675" cy="3676650"/>
                <wp:effectExtent l="19050" t="19050" r="28575" b="19050"/>
                <wp:wrapNone/>
                <wp:docPr id="3" name="Rectangle: Rounded Corners 3"/>
                <wp:cNvGraphicFramePr/>
                <a:graphic xmlns:a="http://schemas.openxmlformats.org/drawingml/2006/main">
                  <a:graphicData uri="http://schemas.microsoft.com/office/word/2010/wordprocessingShape">
                    <wps:wsp>
                      <wps:cNvSpPr/>
                      <wps:spPr>
                        <a:xfrm>
                          <a:off x="0" y="0"/>
                          <a:ext cx="6543675" cy="3676650"/>
                        </a:xfrm>
                        <a:prstGeom prst="roundRect">
                          <a:avLst/>
                        </a:prstGeom>
                        <a:solidFill>
                          <a:schemeClr val="accent4">
                            <a:lumMod val="40000"/>
                            <a:lumOff val="6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04F680" w14:textId="2D4921A2" w:rsidR="00BE0E74" w:rsidRPr="00BE0E74" w:rsidRDefault="00BE0E74" w:rsidP="00BE0E74">
                            <w:pPr>
                              <w:jc w:val="center"/>
                              <w:rPr>
                                <w:rFonts w:cstheme="minorHAnsi"/>
                                <w:b/>
                                <w:bCs/>
                                <w:color w:val="CC3300"/>
                                <w:sz w:val="28"/>
                                <w:szCs w:val="24"/>
                                <w:u w:val="single"/>
                              </w:rPr>
                            </w:pPr>
                            <w:r w:rsidRPr="00BE0E74">
                              <w:rPr>
                                <w:rFonts w:cstheme="minorHAnsi"/>
                                <w:b/>
                                <w:bCs/>
                                <w:color w:val="CC3300"/>
                                <w:sz w:val="28"/>
                                <w:szCs w:val="24"/>
                                <w:u w:val="single"/>
                              </w:rPr>
                              <w:t xml:space="preserve">Home / School Communication </w:t>
                            </w:r>
                          </w:p>
                          <w:p w14:paraId="5FBDBCB8" w14:textId="77777777" w:rsidR="006C7C3E" w:rsidRDefault="00BE0E74" w:rsidP="00BE0E74">
                            <w:pPr>
                              <w:jc w:val="center"/>
                              <w:rPr>
                                <w:rFonts w:cstheme="minorHAnsi"/>
                                <w:bCs/>
                                <w:color w:val="CC3300"/>
                                <w:sz w:val="24"/>
                                <w:szCs w:val="24"/>
                              </w:rPr>
                            </w:pPr>
                            <w:r w:rsidRPr="00BE0E74">
                              <w:rPr>
                                <w:rFonts w:cstheme="minorHAnsi"/>
                                <w:bCs/>
                                <w:color w:val="CC3300"/>
                                <w:sz w:val="24"/>
                                <w:szCs w:val="24"/>
                              </w:rPr>
                              <w:t>We aim to report to you daily in their home / school diary and give you some information about what your child has been up to that day and any other relevant information. We may also include important letters and photographs from recent activities in the home / school diary. Please feel free to write anything that you feel would help us to further support your child at school or would be useful for us to know.</w:t>
                            </w:r>
                          </w:p>
                          <w:p w14:paraId="5FDB5540" w14:textId="77777777" w:rsidR="006C7C3E" w:rsidRPr="006C7C3E" w:rsidRDefault="006C7C3E" w:rsidP="006C7C3E">
                            <w:pPr>
                              <w:jc w:val="center"/>
                              <w:rPr>
                                <w:b/>
                                <w:sz w:val="24"/>
                                <w:u w:val="single"/>
                              </w:rPr>
                            </w:pPr>
                            <w:r w:rsidRPr="006C7C3E">
                              <w:rPr>
                                <w:rFonts w:cstheme="minorHAnsi"/>
                                <w:b/>
                                <w:bCs/>
                                <w:color w:val="CC3300"/>
                                <w:sz w:val="28"/>
                                <w:szCs w:val="24"/>
                                <w:u w:val="single"/>
                              </w:rPr>
                              <w:t>Class Fund</w:t>
                            </w:r>
                            <w:r w:rsidRPr="006C7C3E">
                              <w:rPr>
                                <w:b/>
                                <w:sz w:val="24"/>
                                <w:u w:val="single"/>
                              </w:rPr>
                              <w:t xml:space="preserve"> </w:t>
                            </w:r>
                          </w:p>
                          <w:p w14:paraId="5492A7D0" w14:textId="2E71606E" w:rsidR="006C7C3E" w:rsidRDefault="006C7C3E" w:rsidP="006C7C3E">
                            <w:pPr>
                              <w:jc w:val="center"/>
                              <w:rPr>
                                <w:rFonts w:cstheme="minorHAnsi"/>
                                <w:bCs/>
                                <w:color w:val="CC3300"/>
                                <w:sz w:val="24"/>
                                <w:szCs w:val="24"/>
                              </w:rPr>
                            </w:pPr>
                            <w:r w:rsidRPr="006C7C3E">
                              <w:rPr>
                                <w:rFonts w:cstheme="minorHAnsi"/>
                                <w:bCs/>
                                <w:color w:val="CC3300"/>
                                <w:sz w:val="24"/>
                                <w:szCs w:val="24"/>
                              </w:rPr>
                              <w:t>We like to ask for a voluntary contribution of £1 a week to make it possible for us to buy cookery ingredients, sensory play materials and resources for class sessions and activities. Please can you send in the £1 every Monday or for the whole term if preferred.</w:t>
                            </w:r>
                          </w:p>
                          <w:p w14:paraId="4E8D1F2C" w14:textId="7267A36D" w:rsidR="006C7C3E" w:rsidRPr="009A3F49" w:rsidRDefault="006C7C3E" w:rsidP="006C7C3E">
                            <w:pPr>
                              <w:jc w:val="center"/>
                              <w:rPr>
                                <w:rFonts w:cstheme="minorHAnsi"/>
                                <w:b/>
                                <w:bCs/>
                                <w:color w:val="CC3300"/>
                                <w:sz w:val="28"/>
                                <w:szCs w:val="24"/>
                                <w:u w:val="single"/>
                              </w:rPr>
                            </w:pPr>
                            <w:r w:rsidRPr="009A3F49">
                              <w:rPr>
                                <w:rFonts w:cstheme="minorHAnsi"/>
                                <w:b/>
                                <w:bCs/>
                                <w:color w:val="CC3300"/>
                                <w:sz w:val="28"/>
                                <w:szCs w:val="24"/>
                                <w:u w:val="single"/>
                              </w:rPr>
                              <w:t>Coffee Morning</w:t>
                            </w:r>
                          </w:p>
                          <w:p w14:paraId="79F7B375" w14:textId="4F1DCBF5" w:rsidR="006C7C3E" w:rsidRDefault="006C7C3E" w:rsidP="006C7C3E">
                            <w:pPr>
                              <w:jc w:val="center"/>
                              <w:rPr>
                                <w:rFonts w:cstheme="minorHAnsi"/>
                                <w:bCs/>
                                <w:color w:val="CC3300"/>
                                <w:sz w:val="24"/>
                                <w:szCs w:val="24"/>
                              </w:rPr>
                            </w:pPr>
                            <w:r>
                              <w:rPr>
                                <w:rFonts w:cstheme="minorHAnsi"/>
                                <w:bCs/>
                                <w:color w:val="CC3300"/>
                                <w:sz w:val="24"/>
                                <w:szCs w:val="24"/>
                              </w:rPr>
                              <w:t xml:space="preserve">Parent coffee morning is every Wednesday </w:t>
                            </w:r>
                            <w:r w:rsidRPr="006C7C3E">
                              <w:rPr>
                                <w:rFonts w:cstheme="minorHAnsi"/>
                                <w:bCs/>
                                <w:color w:val="CC3300"/>
                                <w:sz w:val="24"/>
                                <w:szCs w:val="24"/>
                              </w:rPr>
                              <w:t>from 9-10.30 in the meeting room</w:t>
                            </w:r>
                            <w:r>
                              <w:rPr>
                                <w:rFonts w:cstheme="minorHAnsi"/>
                                <w:bCs/>
                                <w:color w:val="CC3300"/>
                                <w:sz w:val="24"/>
                                <w:szCs w:val="24"/>
                              </w:rPr>
                              <w:t xml:space="preserve">. This is a great opportunity for you to meet other parents and chat to Sue our parent support advisor. </w:t>
                            </w:r>
                          </w:p>
                          <w:p w14:paraId="7FCB5C41" w14:textId="147D8559" w:rsidR="00BE0E74" w:rsidRPr="006C7C3E" w:rsidRDefault="00BE0E74" w:rsidP="006C7C3E">
                            <w:pPr>
                              <w:jc w:val="center"/>
                              <w:rPr>
                                <w:rFonts w:cstheme="minorHAnsi"/>
                                <w:bCs/>
                                <w:color w:val="CC3300"/>
                                <w:sz w:val="24"/>
                                <w:szCs w:val="24"/>
                              </w:rPr>
                            </w:pPr>
                            <w:bookmarkStart w:id="0" w:name="_Hlk145067467"/>
                            <w:bookmarkStart w:id="1" w:name="_Hlk145067468"/>
                            <w:bookmarkStart w:id="2" w:name="_Hlk145067469"/>
                            <w:bookmarkStart w:id="3" w:name="_Hlk145067470"/>
                            <w:bookmarkStart w:id="4" w:name="_Hlk145067471"/>
                            <w:bookmarkStart w:id="5" w:name="_Hlk145067472"/>
                            <w:r w:rsidRPr="00BE0E74">
                              <w:rPr>
                                <w:rFonts w:cstheme="minorHAnsi"/>
                                <w:bCs/>
                                <w:color w:val="CC3300"/>
                                <w:sz w:val="24"/>
                                <w:szCs w:val="24"/>
                              </w:rPr>
                              <w:t xml:space="preserve"> </w:t>
                            </w:r>
                            <w:bookmarkEnd w:id="0"/>
                            <w:bookmarkEnd w:id="1"/>
                            <w:bookmarkEnd w:id="2"/>
                            <w:bookmarkEnd w:id="3"/>
                            <w:bookmarkEnd w:id="4"/>
                            <w:bookmarkEnd w:id="5"/>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2B9750" id="Rectangle: Rounded Corners 3" o:spid="_x0000_s1026" style="position:absolute;margin-left:-32.25pt;margin-top:210.75pt;width:515.25pt;height:28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aBxwIAAD8GAAAOAAAAZHJzL2Uyb0RvYy54bWysVG1P2zAQ/j5p/8Hy95GmtAUiUlQVMU1i&#10;gICJz67jNJEcn2e7Tbpfv7OdhvKyCU3rh/R8vtfHd8/5RddIshXG1qBymh6NKBGKQ1GrdU5/PF59&#10;OaXEOqYKJkGJnO6EpRfzz5/OW52JMVQgC2EIBlE2a3VOK+d0liSWV6Jh9gi0UHhZgmmYw6NZJ4Vh&#10;LUZvZDIejWZJC6bQBriwFrWX8ZLOQ/yyFNzdlqUVjsicYm0ufE34rvw3mZ+zbG2Yrmrel8H+oYqG&#10;1QqTDqEumWNkY+o3oZqaG7BQuiMOTQJlWXMResBu0tGrbh4qpkXoBcGxeoDJ/r+w/GZ7Z0hd5PSY&#10;EsUafKJ7BI2ptRQZuYeNKkRBlmAUvjE59ni12mbo9qDvTH+yKPrmu9I0/h/bIl3AeDdgLDpHOCpn&#10;08nx7GRKCcc7lGazaXiF5NldG+u+CmiIF3JqfBG+qAAw215bh3nRfm/nU1qQdXFVSxkOfnrEUhqy&#10;ZfjujHOh3CS4y03zHYqon4zwFycA1TgnUT3bqzFFmEMfKSR8kUQq0mIHpynG+FgF4zcVTD+SCsuQ&#10;CvN73CPSQXI7KXxeqe5FiS+I2MYEQ82H3aexxooVIqr/nDoE9JFLhHOI3Qd4D9nUY4hV9vbeVYTV&#10;G5x7hP7mPHiEzKDc4NzUCkws/2UA6YbM0X4PUoTGo+S6VdcP6QqKHY66gcgBVvOrGufrmll3xwwu&#10;PdIDEpm7xU8pAd8WeomSCsyv9/TeHncRbylpkURyan9umBGUyG8Kt/QsnUw864TDZHoyxoM5vFkd&#10;3qhNswSc1xQpU/Mgensn92JpoHlCvlv4rHjFFMfcOeXO7A9LF8kNGZOLxSKYIdNo5q7Vg+Y+uAfY&#10;r85j98SM7pfM4X7ewJ5wWPZqzaKt91Sw2Dgo67CDHuKIaw89slQYhZ5RPQ0enoPVM+/PfwMAAP//&#10;AwBQSwMEFAAGAAgAAAAhAMllktXeAAAADAEAAA8AAABkcnMvZG93bnJldi54bWxMjz1PwzAQhnck&#10;/oN1SGyt3SpNSxqnKkiImZaFzYmPOGp8DrHbBn49xwTbvbpH70e5m3wvLjjGLpCGxVyBQGqC7ajV&#10;8HZ8nm1AxGTImj4QavjCCLvq9qY0hQ1XesXLIbWCTSgWRoNLaSikjI1Db+I8DEj8+wijN4nl2Eo7&#10;miub+14ulcqlNx1xgjMDPjlsToez55B1+o77Sa0fX+opcyiHzad51/r+btpvQSSc0h8Mv/W5OlTc&#10;qQ5nslH0GmZ5tmJUQ7Zc8MHEQ57zuppRpdQKZFXK/yOqHwAAAP//AwBQSwECLQAUAAYACAAAACEA&#10;toM4kv4AAADhAQAAEwAAAAAAAAAAAAAAAAAAAAAAW0NvbnRlbnRfVHlwZXNdLnhtbFBLAQItABQA&#10;BgAIAAAAIQA4/SH/1gAAAJQBAAALAAAAAAAAAAAAAAAAAC8BAABfcmVscy8ucmVsc1BLAQItABQA&#10;BgAIAAAAIQDYBjaBxwIAAD8GAAAOAAAAAAAAAAAAAAAAAC4CAABkcnMvZTJvRG9jLnhtbFBLAQIt&#10;ABQABgAIAAAAIQDJZZLV3gAAAAwBAAAPAAAAAAAAAAAAAAAAACEFAABkcnMvZG93bnJldi54bWxQ&#10;SwUGAAAAAAQABADzAAAALAYAAAAA&#10;" fillcolor="#ffe599 [1303]" strokecolor="#823b0b [1605]" strokeweight="3pt">
                <v:stroke joinstyle="miter"/>
                <v:textbox>
                  <w:txbxContent>
                    <w:p w14:paraId="6904F680" w14:textId="2D4921A2" w:rsidR="00BE0E74" w:rsidRPr="00BE0E74" w:rsidRDefault="00BE0E74" w:rsidP="00BE0E74">
                      <w:pPr>
                        <w:jc w:val="center"/>
                        <w:rPr>
                          <w:rFonts w:cstheme="minorHAnsi"/>
                          <w:b/>
                          <w:bCs/>
                          <w:color w:val="CC3300"/>
                          <w:sz w:val="28"/>
                          <w:szCs w:val="24"/>
                          <w:u w:val="single"/>
                        </w:rPr>
                      </w:pPr>
                      <w:r w:rsidRPr="00BE0E74">
                        <w:rPr>
                          <w:rFonts w:cstheme="minorHAnsi"/>
                          <w:b/>
                          <w:bCs/>
                          <w:color w:val="CC3300"/>
                          <w:sz w:val="28"/>
                          <w:szCs w:val="24"/>
                          <w:u w:val="single"/>
                        </w:rPr>
                        <w:t xml:space="preserve">Home / School Communication </w:t>
                      </w:r>
                    </w:p>
                    <w:p w14:paraId="5FBDBCB8" w14:textId="77777777" w:rsidR="006C7C3E" w:rsidRDefault="00BE0E74" w:rsidP="00BE0E74">
                      <w:pPr>
                        <w:jc w:val="center"/>
                        <w:rPr>
                          <w:rFonts w:cstheme="minorHAnsi"/>
                          <w:bCs/>
                          <w:color w:val="CC3300"/>
                          <w:sz w:val="24"/>
                          <w:szCs w:val="24"/>
                        </w:rPr>
                      </w:pPr>
                      <w:r w:rsidRPr="00BE0E74">
                        <w:rPr>
                          <w:rFonts w:cstheme="minorHAnsi"/>
                          <w:bCs/>
                          <w:color w:val="CC3300"/>
                          <w:sz w:val="24"/>
                          <w:szCs w:val="24"/>
                        </w:rPr>
                        <w:t>We aim to report to you daily in their home / school diary and give you some information about what your child has been up to that day and any other relevant information. We may also include important letters and photographs from recent activities in the home / school diary. Please feel free to write anything that you feel would help us to further support your child at school or would be useful for us to know.</w:t>
                      </w:r>
                    </w:p>
                    <w:p w14:paraId="5FDB5540" w14:textId="77777777" w:rsidR="006C7C3E" w:rsidRPr="006C7C3E" w:rsidRDefault="006C7C3E" w:rsidP="006C7C3E">
                      <w:pPr>
                        <w:jc w:val="center"/>
                        <w:rPr>
                          <w:b/>
                          <w:sz w:val="24"/>
                          <w:u w:val="single"/>
                        </w:rPr>
                      </w:pPr>
                      <w:r w:rsidRPr="006C7C3E">
                        <w:rPr>
                          <w:rFonts w:cstheme="minorHAnsi"/>
                          <w:b/>
                          <w:bCs/>
                          <w:color w:val="CC3300"/>
                          <w:sz w:val="28"/>
                          <w:szCs w:val="24"/>
                          <w:u w:val="single"/>
                        </w:rPr>
                        <w:t>Class Fund</w:t>
                      </w:r>
                      <w:r w:rsidRPr="006C7C3E">
                        <w:rPr>
                          <w:b/>
                          <w:sz w:val="24"/>
                          <w:u w:val="single"/>
                        </w:rPr>
                        <w:t xml:space="preserve"> </w:t>
                      </w:r>
                    </w:p>
                    <w:p w14:paraId="5492A7D0" w14:textId="2E71606E" w:rsidR="006C7C3E" w:rsidRDefault="006C7C3E" w:rsidP="006C7C3E">
                      <w:pPr>
                        <w:jc w:val="center"/>
                        <w:rPr>
                          <w:rFonts w:cstheme="minorHAnsi"/>
                          <w:bCs/>
                          <w:color w:val="CC3300"/>
                          <w:sz w:val="24"/>
                          <w:szCs w:val="24"/>
                        </w:rPr>
                      </w:pPr>
                      <w:r w:rsidRPr="006C7C3E">
                        <w:rPr>
                          <w:rFonts w:cstheme="minorHAnsi"/>
                          <w:bCs/>
                          <w:color w:val="CC3300"/>
                          <w:sz w:val="24"/>
                          <w:szCs w:val="24"/>
                        </w:rPr>
                        <w:t>We like to ask for a voluntary contribution of £1 a week to make it possible for us to buy cookery ingredients, sensory play materials and resources for class sessions and activities. Please can you send in the £1 every Monday or for the whole term if preferred.</w:t>
                      </w:r>
                    </w:p>
                    <w:p w14:paraId="4E8D1F2C" w14:textId="7267A36D" w:rsidR="006C7C3E" w:rsidRPr="009A3F49" w:rsidRDefault="006C7C3E" w:rsidP="006C7C3E">
                      <w:pPr>
                        <w:jc w:val="center"/>
                        <w:rPr>
                          <w:rFonts w:cstheme="minorHAnsi"/>
                          <w:b/>
                          <w:bCs/>
                          <w:color w:val="CC3300"/>
                          <w:sz w:val="28"/>
                          <w:szCs w:val="24"/>
                          <w:u w:val="single"/>
                        </w:rPr>
                      </w:pPr>
                      <w:r w:rsidRPr="009A3F49">
                        <w:rPr>
                          <w:rFonts w:cstheme="minorHAnsi"/>
                          <w:b/>
                          <w:bCs/>
                          <w:color w:val="CC3300"/>
                          <w:sz w:val="28"/>
                          <w:szCs w:val="24"/>
                          <w:u w:val="single"/>
                        </w:rPr>
                        <w:t>Coffee Morning</w:t>
                      </w:r>
                    </w:p>
                    <w:p w14:paraId="79F7B375" w14:textId="4F1DCBF5" w:rsidR="006C7C3E" w:rsidRDefault="006C7C3E" w:rsidP="006C7C3E">
                      <w:pPr>
                        <w:jc w:val="center"/>
                        <w:rPr>
                          <w:rFonts w:cstheme="minorHAnsi"/>
                          <w:bCs/>
                          <w:color w:val="CC3300"/>
                          <w:sz w:val="24"/>
                          <w:szCs w:val="24"/>
                        </w:rPr>
                      </w:pPr>
                      <w:r>
                        <w:rPr>
                          <w:rFonts w:cstheme="minorHAnsi"/>
                          <w:bCs/>
                          <w:color w:val="CC3300"/>
                          <w:sz w:val="24"/>
                          <w:szCs w:val="24"/>
                        </w:rPr>
                        <w:t xml:space="preserve">Parent coffee morning is every Wednesday </w:t>
                      </w:r>
                      <w:r w:rsidRPr="006C7C3E">
                        <w:rPr>
                          <w:rFonts w:cstheme="minorHAnsi"/>
                          <w:bCs/>
                          <w:color w:val="CC3300"/>
                          <w:sz w:val="24"/>
                          <w:szCs w:val="24"/>
                        </w:rPr>
                        <w:t>from 9-10.30 in the meeting room</w:t>
                      </w:r>
                      <w:r>
                        <w:rPr>
                          <w:rFonts w:cstheme="minorHAnsi"/>
                          <w:bCs/>
                          <w:color w:val="CC3300"/>
                          <w:sz w:val="24"/>
                          <w:szCs w:val="24"/>
                        </w:rPr>
                        <w:t xml:space="preserve">. This is a great opportunity for you to meet other parents and chat to Sue our parent support advisor. </w:t>
                      </w:r>
                    </w:p>
                    <w:p w14:paraId="7FCB5C41" w14:textId="147D8559" w:rsidR="00BE0E74" w:rsidRPr="006C7C3E" w:rsidRDefault="00BE0E74" w:rsidP="006C7C3E">
                      <w:pPr>
                        <w:jc w:val="center"/>
                        <w:rPr>
                          <w:rFonts w:cstheme="minorHAnsi"/>
                          <w:bCs/>
                          <w:color w:val="CC3300"/>
                          <w:sz w:val="24"/>
                          <w:szCs w:val="24"/>
                        </w:rPr>
                      </w:pPr>
                      <w:bookmarkStart w:id="7" w:name="_Hlk145067467"/>
                      <w:bookmarkStart w:id="8" w:name="_Hlk145067468"/>
                      <w:bookmarkStart w:id="9" w:name="_Hlk145067469"/>
                      <w:bookmarkStart w:id="10" w:name="_Hlk145067470"/>
                      <w:bookmarkStart w:id="11" w:name="_Hlk145067471"/>
                      <w:bookmarkStart w:id="12" w:name="_Hlk145067472"/>
                      <w:r w:rsidRPr="00BE0E74">
                        <w:rPr>
                          <w:rFonts w:cstheme="minorHAnsi"/>
                          <w:bCs/>
                          <w:color w:val="CC3300"/>
                          <w:sz w:val="24"/>
                          <w:szCs w:val="24"/>
                        </w:rPr>
                        <w:t xml:space="preserve"> </w:t>
                      </w:r>
                      <w:bookmarkEnd w:id="7"/>
                      <w:bookmarkEnd w:id="8"/>
                      <w:bookmarkEnd w:id="9"/>
                      <w:bookmarkEnd w:id="10"/>
                      <w:bookmarkEnd w:id="11"/>
                      <w:bookmarkEnd w:id="12"/>
                    </w:p>
                  </w:txbxContent>
                </v:textbox>
              </v:roundrect>
            </w:pict>
          </mc:Fallback>
        </mc:AlternateContent>
      </w:r>
      <w:r w:rsidR="006C7C3E">
        <w:rPr>
          <w:noProof/>
        </w:rPr>
        <w:drawing>
          <wp:anchor distT="0" distB="0" distL="114300" distR="114300" simplePos="0" relativeHeight="251650045" behindDoc="0" locked="0" layoutInCell="1" allowOverlap="1" wp14:anchorId="11EB9BEB" wp14:editId="51793F6B">
            <wp:simplePos x="0" y="0"/>
            <wp:positionH relativeFrom="page">
              <wp:align>left</wp:align>
            </wp:positionH>
            <wp:positionV relativeFrom="paragraph">
              <wp:posOffset>7705725</wp:posOffset>
            </wp:positionV>
            <wp:extent cx="1875652" cy="1438911"/>
            <wp:effectExtent l="152400" t="209550" r="144145" b="19939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9122" t="18369" r="8786" b="18654"/>
                    <a:stretch/>
                  </pic:blipFill>
                  <pic:spPr bwMode="auto">
                    <a:xfrm rot="20817640">
                      <a:off x="0" y="0"/>
                      <a:ext cx="1875652" cy="1438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C3E">
        <w:rPr>
          <w:noProof/>
        </w:rPr>
        <w:drawing>
          <wp:anchor distT="0" distB="0" distL="114300" distR="114300" simplePos="0" relativeHeight="251651070" behindDoc="0" locked="0" layoutInCell="1" allowOverlap="1" wp14:anchorId="5C615CA3" wp14:editId="53C65D5E">
            <wp:simplePos x="0" y="0"/>
            <wp:positionH relativeFrom="column">
              <wp:posOffset>4638676</wp:posOffset>
            </wp:positionH>
            <wp:positionV relativeFrom="paragraph">
              <wp:posOffset>2076450</wp:posOffset>
            </wp:positionV>
            <wp:extent cx="1875652" cy="1438911"/>
            <wp:effectExtent l="95250" t="133350" r="86995" b="12319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9122" t="18369" r="8786" b="18654"/>
                    <a:stretch/>
                  </pic:blipFill>
                  <pic:spPr bwMode="auto">
                    <a:xfrm rot="443180">
                      <a:off x="0" y="0"/>
                      <a:ext cx="1875652" cy="14389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C3E">
        <w:rPr>
          <w:noProof/>
        </w:rPr>
        <w:drawing>
          <wp:anchor distT="0" distB="0" distL="114300" distR="114300" simplePos="0" relativeHeight="251652095" behindDoc="0" locked="0" layoutInCell="1" allowOverlap="1" wp14:anchorId="04C4CC49" wp14:editId="628F5800">
            <wp:simplePos x="0" y="0"/>
            <wp:positionH relativeFrom="column">
              <wp:posOffset>-805630</wp:posOffset>
            </wp:positionH>
            <wp:positionV relativeFrom="paragraph">
              <wp:posOffset>15872</wp:posOffset>
            </wp:positionV>
            <wp:extent cx="1875652" cy="1438911"/>
            <wp:effectExtent l="152400" t="209550" r="144145" b="1993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9122" t="18369" r="8786" b="18654"/>
                    <a:stretch/>
                  </pic:blipFill>
                  <pic:spPr bwMode="auto">
                    <a:xfrm rot="20817640">
                      <a:off x="0" y="0"/>
                      <a:ext cx="1876623" cy="1439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C7C3E">
        <w:rPr>
          <w:noProof/>
        </w:rPr>
        <mc:AlternateContent>
          <mc:Choice Requires="wps">
            <w:drawing>
              <wp:anchor distT="0" distB="0" distL="114300" distR="114300" simplePos="0" relativeHeight="251662336" behindDoc="0" locked="0" layoutInCell="1" allowOverlap="1" wp14:anchorId="4D74F3C8" wp14:editId="36B80F4F">
                <wp:simplePos x="0" y="0"/>
                <wp:positionH relativeFrom="margin">
                  <wp:align>center</wp:align>
                </wp:positionH>
                <wp:positionV relativeFrom="paragraph">
                  <wp:posOffset>6467475</wp:posOffset>
                </wp:positionV>
                <wp:extent cx="6640830" cy="1638300"/>
                <wp:effectExtent l="19050" t="19050" r="26670" b="19050"/>
                <wp:wrapNone/>
                <wp:docPr id="9" name="Rectangle: Rounded Corners 9"/>
                <wp:cNvGraphicFramePr/>
                <a:graphic xmlns:a="http://schemas.openxmlformats.org/drawingml/2006/main">
                  <a:graphicData uri="http://schemas.microsoft.com/office/word/2010/wordprocessingShape">
                    <wps:wsp>
                      <wps:cNvSpPr/>
                      <wps:spPr>
                        <a:xfrm>
                          <a:off x="0" y="0"/>
                          <a:ext cx="6640830" cy="1638300"/>
                        </a:xfrm>
                        <a:prstGeom prst="roundRect">
                          <a:avLst/>
                        </a:prstGeom>
                        <a:solidFill>
                          <a:schemeClr val="accent4">
                            <a:lumMod val="40000"/>
                            <a:lumOff val="6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C7DBE4" w14:textId="1B5D897C" w:rsidR="00CC50D2" w:rsidRPr="006C7C3E" w:rsidRDefault="00CC50D2" w:rsidP="00CC50D2">
                            <w:pPr>
                              <w:jc w:val="center"/>
                              <w:rPr>
                                <w:rFonts w:cstheme="minorHAnsi"/>
                                <w:b/>
                                <w:bCs/>
                                <w:color w:val="CC3300"/>
                                <w:sz w:val="28"/>
                                <w:szCs w:val="24"/>
                                <w:u w:val="single"/>
                              </w:rPr>
                            </w:pPr>
                            <w:r w:rsidRPr="006C7C3E">
                              <w:rPr>
                                <w:rFonts w:cstheme="minorHAnsi"/>
                                <w:b/>
                                <w:bCs/>
                                <w:color w:val="CC3300"/>
                                <w:sz w:val="28"/>
                                <w:szCs w:val="24"/>
                                <w:u w:val="single"/>
                              </w:rPr>
                              <w:t xml:space="preserve">Autumn Topic: </w:t>
                            </w:r>
                            <w:r w:rsidR="00BE0E74" w:rsidRPr="006C7C3E">
                              <w:rPr>
                                <w:rFonts w:cstheme="minorHAnsi"/>
                                <w:b/>
                                <w:bCs/>
                                <w:color w:val="CC3300"/>
                                <w:sz w:val="28"/>
                                <w:szCs w:val="24"/>
                                <w:u w:val="single"/>
                              </w:rPr>
                              <w:t xml:space="preserve">Autumn </w:t>
                            </w:r>
                          </w:p>
                          <w:p w14:paraId="79D8A59E" w14:textId="2FD2DDDA" w:rsidR="00CC50D2" w:rsidRPr="006C7C3E" w:rsidRDefault="00CC50D2" w:rsidP="00CC50D2">
                            <w:pPr>
                              <w:jc w:val="center"/>
                              <w:rPr>
                                <w:rFonts w:cstheme="minorHAnsi"/>
                                <w:color w:val="CC3300"/>
                                <w:sz w:val="24"/>
                                <w:szCs w:val="24"/>
                              </w:rPr>
                            </w:pPr>
                            <w:r w:rsidRPr="006C7C3E">
                              <w:rPr>
                                <w:rFonts w:cstheme="minorHAnsi"/>
                                <w:color w:val="CC3300"/>
                                <w:sz w:val="24"/>
                                <w:szCs w:val="24"/>
                              </w:rPr>
                              <w:t xml:space="preserve">This term we are learning all about </w:t>
                            </w:r>
                            <w:r w:rsidR="00BE0E74" w:rsidRPr="006C7C3E">
                              <w:rPr>
                                <w:rFonts w:cstheme="minorHAnsi"/>
                                <w:color w:val="CC3300"/>
                                <w:sz w:val="24"/>
                                <w:szCs w:val="24"/>
                              </w:rPr>
                              <w:t>Autumn.</w:t>
                            </w:r>
                            <w:r w:rsidR="00BD475C" w:rsidRPr="006C7C3E">
                              <w:rPr>
                                <w:rFonts w:cstheme="minorHAnsi"/>
                                <w:color w:val="CC3300"/>
                                <w:sz w:val="24"/>
                                <w:szCs w:val="24"/>
                              </w:rPr>
                              <w:t xml:space="preserve"> We are going to be listening to the story ‘The Leaf Man’ by Lois Ehlert. The nest has got lots of exciting activities planned such as making our own pumpkin patch, autumn sensory art, dance and music activities. We are looking forward to sharing the work that the children have created. </w:t>
                            </w:r>
                          </w:p>
                          <w:p w14:paraId="1380DA40" w14:textId="15D29459" w:rsidR="008B67F4" w:rsidRPr="00CC50D2" w:rsidRDefault="008B67F4" w:rsidP="00CC50D2">
                            <w:pPr>
                              <w:jc w:val="center"/>
                              <w:rPr>
                                <w:i/>
                                <w:iCs/>
                                <w:color w:val="A3632F"/>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74F3C8" id="Rectangle: Rounded Corners 9" o:spid="_x0000_s1027" style="position:absolute;margin-left:0;margin-top:509.25pt;width:522.9pt;height:129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e8BygIAAEYGAAAOAAAAZHJzL2Uyb0RvYy54bWysVN9P2zAQfp+0/8Hy+0hTSgcRKaqKmCYx&#10;QMDEs+vYTSTH59lum+6v39lOQxlsQtP6kJ7Pd/edv/txftG1imyEdQ3okuZHI0qE5lA1elXS749X&#10;n04pcZ7piinQoqQ74ejF7OOH860pxBhqUJWwBINoV2xNSWvvTZFljteiZe4IjNB4KcG2zOPRrrLK&#10;si1Gb1U2Ho2m2RZsZSxw4RxqL9MlncX4Ugrub6V0whNVUszNx6+N32X4ZrNzVqwsM3XD+zTYP2TR&#10;skYj6BDqknlG1rZ5FaptuAUH0h9xaDOQsuEivgFfk49+e81DzYyIb0FynBlocv8vLL/Z3FnSVCU9&#10;o0SzFkt0j6QxvVKiIPew1pWoyAKsxhqTs8DX1rgC3R7Mne1PDsXw+E7aNvzjs0gXOd4NHIvOE47K&#10;6XQyOj3GUnC8y6fHKMcqZM/uxjr/RUBLglBSG5IISUWC2ebaecRF+71dgHSgmuqqUSoeQveIhbJk&#10;w7DujHOh/SS6q3X7Daqkn4zwlzoA1dgnST3dqxEi9mGIFAFfgChNtiU9Ps0xxvsyGL/K4OQ9UJiG&#10;0ogfeE9MR8nvlAi4St8LiRVEbhPAkPPh6/OUY80qkdR/ho4BQ2SJdA6x+wBvMZsHDjHL3j64ijh6&#10;g3PP0N+cB4+IDNoPzm2jwab0XwZQfkBO9nuSEjWBJd8tu9jd0TJollDtsOMtpFXgDL9qsM2umfN3&#10;zOLsY2viPvO3+JEKsMTQS5TUYH++pQ/2OJJ4S8kWd0lJ3Y81s4IS9VXjsJ7lk0lYPvEwOfk8xoM9&#10;vFke3uh1uwBs2xw3p+FRDPZe7UVpoX3CtTcPqHjFNEfsknJv94eFTzsOFycX83k0w4VjmL/WD4aH&#10;4IHnMEGP3ROzpp81j2N6A/u9w4rfpi3ZBk8N87UH2cRRfOa1rwAuq9gR/WIN2/DwHK2e1//sFwAA&#10;AP//AwBQSwMEFAAGAAgAAAAhAARnkWvdAAAACwEAAA8AAABkcnMvZG93bnJldi54bWxMj0FPwzAM&#10;he9I/IfIk7ixZNO6VqXpNJAQZwYXbm5jmmpNUppsK/x6vBPcbD/rve9Vu9kN4kxT7IPXsFoqEOTb&#10;YHrfaXh/e74vQMSE3uAQPGn4pgi7+vamwtKEi3+l8yF1gk18LFGDTWkspYytJYdxGUbyrH2GyWHi&#10;deqkmfDC5m6Qa6W20mHvOcHiSE+W2uPh5DgkTz9xP6v88aWZN5bkWHzhh9Z3i3n/ACLRnP6e4YrP&#10;6FAzUxNO3kQxaOAiia9qVWQgrrraZNyl4WmdbzOQdSX/d6h/AQAA//8DAFBLAQItABQABgAIAAAA&#10;IQC2gziS/gAAAOEBAAATAAAAAAAAAAAAAAAAAAAAAABbQ29udGVudF9UeXBlc10ueG1sUEsBAi0A&#10;FAAGAAgAAAAhADj9If/WAAAAlAEAAAsAAAAAAAAAAAAAAAAALwEAAF9yZWxzLy5yZWxzUEsBAi0A&#10;FAAGAAgAAAAhALFx7wHKAgAARgYAAA4AAAAAAAAAAAAAAAAALgIAAGRycy9lMm9Eb2MueG1sUEsB&#10;Ai0AFAAGAAgAAAAhAARnkWvdAAAACwEAAA8AAAAAAAAAAAAAAAAAJAUAAGRycy9kb3ducmV2Lnht&#10;bFBLBQYAAAAABAAEAPMAAAAuBgAAAAA=&#10;" fillcolor="#ffe599 [1303]" strokecolor="#823b0b [1605]" strokeweight="3pt">
                <v:stroke joinstyle="miter"/>
                <v:textbox>
                  <w:txbxContent>
                    <w:p w14:paraId="70C7DBE4" w14:textId="1B5D897C" w:rsidR="00CC50D2" w:rsidRPr="006C7C3E" w:rsidRDefault="00CC50D2" w:rsidP="00CC50D2">
                      <w:pPr>
                        <w:jc w:val="center"/>
                        <w:rPr>
                          <w:rFonts w:cstheme="minorHAnsi"/>
                          <w:b/>
                          <w:bCs/>
                          <w:color w:val="CC3300"/>
                          <w:sz w:val="28"/>
                          <w:szCs w:val="24"/>
                          <w:u w:val="single"/>
                        </w:rPr>
                      </w:pPr>
                      <w:r w:rsidRPr="006C7C3E">
                        <w:rPr>
                          <w:rFonts w:cstheme="minorHAnsi"/>
                          <w:b/>
                          <w:bCs/>
                          <w:color w:val="CC3300"/>
                          <w:sz w:val="28"/>
                          <w:szCs w:val="24"/>
                          <w:u w:val="single"/>
                        </w:rPr>
                        <w:t xml:space="preserve">Autumn Topic: </w:t>
                      </w:r>
                      <w:r w:rsidR="00BE0E74" w:rsidRPr="006C7C3E">
                        <w:rPr>
                          <w:rFonts w:cstheme="minorHAnsi"/>
                          <w:b/>
                          <w:bCs/>
                          <w:color w:val="CC3300"/>
                          <w:sz w:val="28"/>
                          <w:szCs w:val="24"/>
                          <w:u w:val="single"/>
                        </w:rPr>
                        <w:t xml:space="preserve">Autumn </w:t>
                      </w:r>
                    </w:p>
                    <w:p w14:paraId="79D8A59E" w14:textId="2FD2DDDA" w:rsidR="00CC50D2" w:rsidRPr="006C7C3E" w:rsidRDefault="00CC50D2" w:rsidP="00CC50D2">
                      <w:pPr>
                        <w:jc w:val="center"/>
                        <w:rPr>
                          <w:rFonts w:cstheme="minorHAnsi"/>
                          <w:color w:val="CC3300"/>
                          <w:sz w:val="24"/>
                          <w:szCs w:val="24"/>
                        </w:rPr>
                      </w:pPr>
                      <w:r w:rsidRPr="006C7C3E">
                        <w:rPr>
                          <w:rFonts w:cstheme="minorHAnsi"/>
                          <w:color w:val="CC3300"/>
                          <w:sz w:val="24"/>
                          <w:szCs w:val="24"/>
                        </w:rPr>
                        <w:t xml:space="preserve">This term we are learning all about </w:t>
                      </w:r>
                      <w:r w:rsidR="00BE0E74" w:rsidRPr="006C7C3E">
                        <w:rPr>
                          <w:rFonts w:cstheme="minorHAnsi"/>
                          <w:color w:val="CC3300"/>
                          <w:sz w:val="24"/>
                          <w:szCs w:val="24"/>
                        </w:rPr>
                        <w:t>Autumn.</w:t>
                      </w:r>
                      <w:r w:rsidR="00BD475C" w:rsidRPr="006C7C3E">
                        <w:rPr>
                          <w:rFonts w:cstheme="minorHAnsi"/>
                          <w:color w:val="CC3300"/>
                          <w:sz w:val="24"/>
                          <w:szCs w:val="24"/>
                        </w:rPr>
                        <w:t xml:space="preserve"> We are going to be listening to the story ‘The Leaf Man’ by Lois Ehlert. The nest has got lots of exciting activities planned such as making our own pumpkin patch, autumn sensory art, dance and music activities. We are looking forward to sharing the work that the children have created. </w:t>
                      </w:r>
                    </w:p>
                    <w:p w14:paraId="1380DA40" w14:textId="15D29459" w:rsidR="008B67F4" w:rsidRPr="00CC50D2" w:rsidRDefault="008B67F4" w:rsidP="00CC50D2">
                      <w:pPr>
                        <w:jc w:val="center"/>
                        <w:rPr>
                          <w:i/>
                          <w:iCs/>
                          <w:color w:val="A3632F"/>
                          <w:sz w:val="28"/>
                          <w:szCs w:val="28"/>
                        </w:rPr>
                      </w:pPr>
                    </w:p>
                  </w:txbxContent>
                </v:textbox>
                <w10:wrap anchorx="margin"/>
              </v:roundrect>
            </w:pict>
          </mc:Fallback>
        </mc:AlternateContent>
      </w:r>
      <w:r w:rsidR="00677A2E">
        <w:rPr>
          <w:noProof/>
        </w:rPr>
        <mc:AlternateContent>
          <mc:Choice Requires="wps">
            <w:drawing>
              <wp:anchor distT="0" distB="0" distL="114300" distR="114300" simplePos="0" relativeHeight="251656192" behindDoc="0" locked="0" layoutInCell="1" allowOverlap="1" wp14:anchorId="109CF9DB" wp14:editId="2B7D68C0">
                <wp:simplePos x="0" y="0"/>
                <wp:positionH relativeFrom="margin">
                  <wp:align>center</wp:align>
                </wp:positionH>
                <wp:positionV relativeFrom="margin">
                  <wp:posOffset>788670</wp:posOffset>
                </wp:positionV>
                <wp:extent cx="6617970" cy="1638300"/>
                <wp:effectExtent l="19050" t="19050" r="11430" b="19050"/>
                <wp:wrapSquare wrapText="bothSides"/>
                <wp:docPr id="4" name="Rectangle: Rounded Corners 4"/>
                <wp:cNvGraphicFramePr/>
                <a:graphic xmlns:a="http://schemas.openxmlformats.org/drawingml/2006/main">
                  <a:graphicData uri="http://schemas.microsoft.com/office/word/2010/wordprocessingShape">
                    <wps:wsp>
                      <wps:cNvSpPr/>
                      <wps:spPr>
                        <a:xfrm>
                          <a:off x="0" y="0"/>
                          <a:ext cx="6617970" cy="1638300"/>
                        </a:xfrm>
                        <a:prstGeom prst="roundRect">
                          <a:avLst/>
                        </a:prstGeom>
                        <a:solidFill>
                          <a:schemeClr val="accent4">
                            <a:lumMod val="40000"/>
                            <a:lumOff val="60000"/>
                          </a:schemeClr>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222F33" w14:textId="499F5EC5" w:rsidR="0096404F" w:rsidRPr="00BE0E74" w:rsidRDefault="0096404F" w:rsidP="0096404F">
                            <w:pPr>
                              <w:jc w:val="center"/>
                              <w:rPr>
                                <w:iCs/>
                                <w:color w:val="CC3300"/>
                                <w:sz w:val="24"/>
                                <w:szCs w:val="28"/>
                              </w:rPr>
                            </w:pPr>
                            <w:r w:rsidRPr="00BE0E74">
                              <w:rPr>
                                <w:iCs/>
                                <w:color w:val="CC3300"/>
                                <w:sz w:val="24"/>
                                <w:szCs w:val="28"/>
                              </w:rPr>
                              <w:t>Hello parents and carers</w:t>
                            </w:r>
                            <w:r w:rsidR="00836637" w:rsidRPr="00BE0E74">
                              <w:rPr>
                                <w:iCs/>
                                <w:color w:val="CC3300"/>
                                <w:sz w:val="24"/>
                                <w:szCs w:val="28"/>
                              </w:rPr>
                              <w:t xml:space="preserve"> - w</w:t>
                            </w:r>
                            <w:r w:rsidR="004D0B94" w:rsidRPr="00BE0E74">
                              <w:rPr>
                                <w:iCs/>
                                <w:color w:val="CC3300"/>
                                <w:sz w:val="24"/>
                                <w:szCs w:val="28"/>
                              </w:rPr>
                              <w:t xml:space="preserve">elcome to </w:t>
                            </w:r>
                            <w:r w:rsidR="00BE0E74" w:rsidRPr="00BE0E74">
                              <w:rPr>
                                <w:iCs/>
                                <w:color w:val="CC3300"/>
                                <w:sz w:val="24"/>
                                <w:szCs w:val="28"/>
                              </w:rPr>
                              <w:t>The Nest</w:t>
                            </w:r>
                            <w:r w:rsidR="004D0B94" w:rsidRPr="00BE0E74">
                              <w:rPr>
                                <w:iCs/>
                                <w:color w:val="CC3300"/>
                                <w:sz w:val="24"/>
                                <w:szCs w:val="28"/>
                              </w:rPr>
                              <w:t xml:space="preserve">! </w:t>
                            </w:r>
                            <w:r w:rsidR="00BE0E74" w:rsidRPr="00BE0E74">
                              <w:rPr>
                                <w:iCs/>
                                <w:color w:val="CC3300"/>
                                <w:sz w:val="24"/>
                                <w:szCs w:val="28"/>
                              </w:rPr>
                              <w:t xml:space="preserve">We are two classes – Starlings and Swifts running as one unit called The Nest. </w:t>
                            </w:r>
                            <w:r w:rsidR="006C7C3E">
                              <w:rPr>
                                <w:iCs/>
                                <w:color w:val="CC3300"/>
                                <w:sz w:val="24"/>
                                <w:szCs w:val="28"/>
                              </w:rPr>
                              <w:t>The</w:t>
                            </w:r>
                            <w:r w:rsidR="008675C7" w:rsidRPr="00BE0E74">
                              <w:rPr>
                                <w:iCs/>
                                <w:color w:val="CC3300"/>
                                <w:sz w:val="24"/>
                                <w:szCs w:val="28"/>
                              </w:rPr>
                              <w:t xml:space="preserve"> children have all settled in really well with the adults</w:t>
                            </w:r>
                            <w:r w:rsidR="00C93E1A" w:rsidRPr="00BE0E74">
                              <w:rPr>
                                <w:iCs/>
                                <w:color w:val="CC3300"/>
                                <w:sz w:val="24"/>
                                <w:szCs w:val="28"/>
                              </w:rPr>
                              <w:t xml:space="preserve"> and friends</w:t>
                            </w:r>
                            <w:r w:rsidR="008675C7" w:rsidRPr="00BE0E74">
                              <w:rPr>
                                <w:iCs/>
                                <w:color w:val="CC3300"/>
                                <w:sz w:val="24"/>
                                <w:szCs w:val="28"/>
                              </w:rPr>
                              <w:t xml:space="preserve"> in their class.</w:t>
                            </w:r>
                          </w:p>
                          <w:p w14:paraId="22BCDB9D" w14:textId="7FE21FA4" w:rsidR="00836637" w:rsidRPr="00677A2E" w:rsidRDefault="00836637" w:rsidP="0096404F">
                            <w:pPr>
                              <w:jc w:val="center"/>
                              <w:rPr>
                                <w:i/>
                                <w:iCs/>
                                <w:color w:val="A3632F"/>
                                <w:sz w:val="18"/>
                                <w:szCs w:val="20"/>
                              </w:rPr>
                            </w:pPr>
                            <w:r w:rsidRPr="00BE0E74">
                              <w:rPr>
                                <w:iCs/>
                                <w:color w:val="CC3300"/>
                                <w:sz w:val="24"/>
                                <w:szCs w:val="28"/>
                              </w:rPr>
                              <w:t xml:space="preserve">We have lots of learning opportunities throughout the school this term </w:t>
                            </w:r>
                            <w:r w:rsidR="004D592A" w:rsidRPr="00BE0E74">
                              <w:rPr>
                                <w:iCs/>
                                <w:color w:val="CC3300"/>
                                <w:sz w:val="24"/>
                                <w:szCs w:val="28"/>
                              </w:rPr>
                              <w:t xml:space="preserve">including Soft Play, </w:t>
                            </w:r>
                            <w:r w:rsidR="00D405E3" w:rsidRPr="00BE0E74">
                              <w:rPr>
                                <w:iCs/>
                                <w:color w:val="CC3300"/>
                                <w:sz w:val="24"/>
                                <w:szCs w:val="28"/>
                              </w:rPr>
                              <w:t>u</w:t>
                            </w:r>
                            <w:r w:rsidR="004D592A" w:rsidRPr="00BE0E74">
                              <w:rPr>
                                <w:iCs/>
                                <w:color w:val="CC3300"/>
                                <w:sz w:val="24"/>
                                <w:szCs w:val="28"/>
                              </w:rPr>
                              <w:t>sing the Sensory Room, Swimming, the Swings</w:t>
                            </w:r>
                            <w:r w:rsidR="00BE0E74" w:rsidRPr="00BE0E74">
                              <w:rPr>
                                <w:iCs/>
                                <w:color w:val="CC3300"/>
                                <w:sz w:val="24"/>
                                <w:szCs w:val="28"/>
                              </w:rPr>
                              <w:t>, Forest School</w:t>
                            </w:r>
                            <w:r w:rsidR="004D592A" w:rsidRPr="00BE0E74">
                              <w:rPr>
                                <w:iCs/>
                                <w:color w:val="CC3300"/>
                                <w:sz w:val="24"/>
                                <w:szCs w:val="28"/>
                              </w:rPr>
                              <w:t xml:space="preserve"> and Shadow Dance</w:t>
                            </w:r>
                            <w:r w:rsidRPr="00BE0E74">
                              <w:rPr>
                                <w:iCs/>
                                <w:color w:val="CC3300"/>
                                <w:sz w:val="24"/>
                                <w:szCs w:val="28"/>
                              </w:rPr>
                              <w:t>.</w:t>
                            </w:r>
                            <w:r w:rsidR="008675C7" w:rsidRPr="00BE0E74">
                              <w:rPr>
                                <w:iCs/>
                                <w:color w:val="CC3300"/>
                                <w:sz w:val="24"/>
                                <w:szCs w:val="28"/>
                              </w:rPr>
                              <w:t xml:space="preserve">  </w:t>
                            </w:r>
                            <w:r w:rsidR="00677A2E" w:rsidRPr="00BE0E74">
                              <w:rPr>
                                <w:iCs/>
                                <w:color w:val="CC3300"/>
                                <w:sz w:val="24"/>
                                <w:szCs w:val="28"/>
                              </w:rPr>
                              <w:t xml:space="preserve">Please can you provide appropriate swim wear for your child ready for each </w:t>
                            </w:r>
                            <w:r w:rsidR="00BE0E74" w:rsidRPr="00BE0E74">
                              <w:rPr>
                                <w:iCs/>
                                <w:color w:val="CC3300"/>
                                <w:sz w:val="24"/>
                                <w:szCs w:val="28"/>
                              </w:rPr>
                              <w:t>Thursday</w:t>
                            </w:r>
                            <w:r w:rsidR="00677A2E" w:rsidRPr="00BE0E74">
                              <w:rPr>
                                <w:iCs/>
                                <w:color w:val="CC3300"/>
                                <w:sz w:val="24"/>
                                <w:szCs w:val="28"/>
                              </w:rPr>
                              <w:t xml:space="preserve"> morning starting the </w:t>
                            </w:r>
                            <w:r w:rsidR="00BE0E74" w:rsidRPr="00BE0E74">
                              <w:rPr>
                                <w:iCs/>
                                <w:color w:val="CC3300"/>
                                <w:sz w:val="24"/>
                                <w:szCs w:val="28"/>
                              </w:rPr>
                              <w:t>28</w:t>
                            </w:r>
                            <w:r w:rsidR="00BE0E74" w:rsidRPr="00BE0E74">
                              <w:rPr>
                                <w:iCs/>
                                <w:color w:val="CC3300"/>
                                <w:sz w:val="24"/>
                                <w:szCs w:val="28"/>
                                <w:vertAlign w:val="superscript"/>
                              </w:rPr>
                              <w:t>th</w:t>
                            </w:r>
                            <w:r w:rsidR="00BE0E74" w:rsidRPr="00BE0E74">
                              <w:rPr>
                                <w:iCs/>
                                <w:color w:val="CC3300"/>
                                <w:sz w:val="24"/>
                                <w:szCs w:val="28"/>
                              </w:rPr>
                              <w:t xml:space="preserve"> </w:t>
                            </w:r>
                            <w:r w:rsidR="00677A2E" w:rsidRPr="00BE0E74">
                              <w:rPr>
                                <w:iCs/>
                                <w:color w:val="CC3300"/>
                                <w:sz w:val="24"/>
                                <w:szCs w:val="28"/>
                              </w:rPr>
                              <w:t>September</w:t>
                            </w:r>
                            <w:bookmarkStart w:id="6" w:name="_GoBack"/>
                            <w:bookmarkEnd w:id="6"/>
                            <w:r w:rsidR="00677A2E">
                              <w:rPr>
                                <w:i/>
                                <w:iCs/>
                                <w:color w:val="CC3300"/>
                                <w:sz w:val="24"/>
                                <w:szCs w:val="28"/>
                              </w:rPr>
                              <w:t xml:space="preserve">  Please pack some spare clothes for your child in their bag!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CF9DB" id="Rectangle: Rounded Corners 4" o:spid="_x0000_s1028" style="position:absolute;margin-left:0;margin-top:62.1pt;width:521.1pt;height:129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Zp/zQIAAEYGAAAOAAAAZHJzL2Uyb0RvYy54bWysVG1P2zAQ/j5p/8Hy95GmhFIqUlQVMU1i&#10;gICJz67jNJEcn2e7Tbpfv7OdhvKyCU3rh9R3vrvn/NzL+UXXSLIVxtagcpoejSgRikNRq3VOfzxe&#10;fZlSYh1TBZOgRE53wtKL+edP562eiTFUIAthCAZRdtbqnFbO6VmSWF6Jhtkj0ELhZQmmYQ5Fs04K&#10;w1qM3shkPBpNkhZMoQ1wYS1qL+MlnYf4ZSm4uy1LKxyROcXcXPia8F35bzI/Z7O1YbqqeZ8G+4cs&#10;GlYrBB1CXTLHyMbUb0I1NTdgoXRHHJoEyrLmIrwBX5OOXr3moWJahLcgOVYPNNn/F5bfbO8MqYuc&#10;ZpQo1mCJ7pE0ptZSzMg9bFQhCrIEo7DGJPN8tdrO0O1B35lesnj0j+9K0/h/fBbpAse7gWPROcJR&#10;OZmkp2enWAqOd+nkeHo8ClVInt21se6rgIb4Q06NT8InFQhm22vrEBft93Ye0oKsi6tayiD47hFL&#10;aciWYd0Z50K5LLjLTfMdiqjPRviLHYBq7JOonuzVCBH60EcKgC9ApCJtTo+nKcb4WAbjNxmcfAQK&#10;05AK8T3vkelwcjspPK5U96LECiK3EWDI+fD1acyxYoWI6j9Dh4A+col0DrH7AO8xm3oOMcve3ruK&#10;MHqDc8/Q35wHj4AMyg3OTa3AxPRfBpBuQI72e5IiNZ4l16260N3jfeeuoNhhxxuIq8BqflVjm10z&#10;6+6YwdnH1sR95m7xU0rAEkN/oqQC8+s9vbfHkcRbSlrcJTm1PzfMCErkN4XDepZmmV8+QchOTsco&#10;mMOb1eGN2jRLwLZNcXNqHo7e3sn9sTTQPOHaW3hUvGKKI3ZOuTN7YenijsPFycViEcxw4WjmrtWD&#10;5j6459lP0GP3xIzuZ83hmN7Afu+w2atpi7beU8Fi46Cswyh6piOvfQVwWYWO6Ber34aHcrB6Xv/z&#10;3wAAAP//AwBQSwMEFAAGAAgAAAAhAAnc0KbZAAAACQEAAA8AAABkcnMvZG93bnJldi54bWxMT8tO&#10;wzAQvCPxD9YicaM2IaJRiFMVJMSZ0gu3TbzEEbEdYrc1fD3bE9xmd0bzaDbZTeJISxyD13C7UiDI&#10;98GMftCwf3u+qUDEhN7gFDxp+KYIm/byosHahJN/peMuDYJNfKxRg01prqWMvSWHcRVm8sx9hMVh&#10;4nMZpFnwxOZukoVS99Lh6DnB4kxPlvrP3cFxyDr9xG1W68eXLpeW5Fx94bvW11d5+wAiUU5/YjjX&#10;5+rQcqcuHLyJYtLAQxJ/i7IAcaZVWTDqNNxVDGTbyP8L2l8AAAD//wMAUEsBAi0AFAAGAAgAAAAh&#10;ALaDOJL+AAAA4QEAABMAAAAAAAAAAAAAAAAAAAAAAFtDb250ZW50X1R5cGVzXS54bWxQSwECLQAU&#10;AAYACAAAACEAOP0h/9YAAACUAQAACwAAAAAAAAAAAAAAAAAvAQAAX3JlbHMvLnJlbHNQSwECLQAU&#10;AAYACAAAACEAOxGaf80CAABGBgAADgAAAAAAAAAAAAAAAAAuAgAAZHJzL2Uyb0RvYy54bWxQSwEC&#10;LQAUAAYACAAAACEACdzQptkAAAAJAQAADwAAAAAAAAAAAAAAAAAnBQAAZHJzL2Rvd25yZXYueG1s&#10;UEsFBgAAAAAEAAQA8wAAAC0GAAAAAA==&#10;" fillcolor="#ffe599 [1303]" strokecolor="#823b0b [1605]" strokeweight="3pt">
                <v:stroke joinstyle="miter"/>
                <v:textbox>
                  <w:txbxContent>
                    <w:p w14:paraId="29222F33" w14:textId="499F5EC5" w:rsidR="0096404F" w:rsidRPr="00BE0E74" w:rsidRDefault="0096404F" w:rsidP="0096404F">
                      <w:pPr>
                        <w:jc w:val="center"/>
                        <w:rPr>
                          <w:iCs/>
                          <w:color w:val="CC3300"/>
                          <w:sz w:val="24"/>
                          <w:szCs w:val="28"/>
                        </w:rPr>
                      </w:pPr>
                      <w:r w:rsidRPr="00BE0E74">
                        <w:rPr>
                          <w:iCs/>
                          <w:color w:val="CC3300"/>
                          <w:sz w:val="24"/>
                          <w:szCs w:val="28"/>
                        </w:rPr>
                        <w:t>Hello parents and carers</w:t>
                      </w:r>
                      <w:r w:rsidR="00836637" w:rsidRPr="00BE0E74">
                        <w:rPr>
                          <w:iCs/>
                          <w:color w:val="CC3300"/>
                          <w:sz w:val="24"/>
                          <w:szCs w:val="28"/>
                        </w:rPr>
                        <w:t xml:space="preserve"> - w</w:t>
                      </w:r>
                      <w:r w:rsidR="004D0B94" w:rsidRPr="00BE0E74">
                        <w:rPr>
                          <w:iCs/>
                          <w:color w:val="CC3300"/>
                          <w:sz w:val="24"/>
                          <w:szCs w:val="28"/>
                        </w:rPr>
                        <w:t xml:space="preserve">elcome to </w:t>
                      </w:r>
                      <w:r w:rsidR="00BE0E74" w:rsidRPr="00BE0E74">
                        <w:rPr>
                          <w:iCs/>
                          <w:color w:val="CC3300"/>
                          <w:sz w:val="24"/>
                          <w:szCs w:val="28"/>
                        </w:rPr>
                        <w:t>The Nest</w:t>
                      </w:r>
                      <w:r w:rsidR="004D0B94" w:rsidRPr="00BE0E74">
                        <w:rPr>
                          <w:iCs/>
                          <w:color w:val="CC3300"/>
                          <w:sz w:val="24"/>
                          <w:szCs w:val="28"/>
                        </w:rPr>
                        <w:t xml:space="preserve">! </w:t>
                      </w:r>
                      <w:r w:rsidR="00BE0E74" w:rsidRPr="00BE0E74">
                        <w:rPr>
                          <w:iCs/>
                          <w:color w:val="CC3300"/>
                          <w:sz w:val="24"/>
                          <w:szCs w:val="28"/>
                        </w:rPr>
                        <w:t xml:space="preserve">We are two classes – Starlings and Swifts running as one unit called The Nest. </w:t>
                      </w:r>
                      <w:r w:rsidR="006C7C3E">
                        <w:rPr>
                          <w:iCs/>
                          <w:color w:val="CC3300"/>
                          <w:sz w:val="24"/>
                          <w:szCs w:val="28"/>
                        </w:rPr>
                        <w:t>The</w:t>
                      </w:r>
                      <w:r w:rsidR="008675C7" w:rsidRPr="00BE0E74">
                        <w:rPr>
                          <w:iCs/>
                          <w:color w:val="CC3300"/>
                          <w:sz w:val="24"/>
                          <w:szCs w:val="28"/>
                        </w:rPr>
                        <w:t xml:space="preserve"> children have all settled in really well with the adults</w:t>
                      </w:r>
                      <w:r w:rsidR="00C93E1A" w:rsidRPr="00BE0E74">
                        <w:rPr>
                          <w:iCs/>
                          <w:color w:val="CC3300"/>
                          <w:sz w:val="24"/>
                          <w:szCs w:val="28"/>
                        </w:rPr>
                        <w:t xml:space="preserve"> and friends</w:t>
                      </w:r>
                      <w:r w:rsidR="008675C7" w:rsidRPr="00BE0E74">
                        <w:rPr>
                          <w:iCs/>
                          <w:color w:val="CC3300"/>
                          <w:sz w:val="24"/>
                          <w:szCs w:val="28"/>
                        </w:rPr>
                        <w:t xml:space="preserve"> in their class.</w:t>
                      </w:r>
                    </w:p>
                    <w:p w14:paraId="22BCDB9D" w14:textId="7FE21FA4" w:rsidR="00836637" w:rsidRPr="00677A2E" w:rsidRDefault="00836637" w:rsidP="0096404F">
                      <w:pPr>
                        <w:jc w:val="center"/>
                        <w:rPr>
                          <w:i/>
                          <w:iCs/>
                          <w:color w:val="A3632F"/>
                          <w:sz w:val="18"/>
                          <w:szCs w:val="20"/>
                        </w:rPr>
                      </w:pPr>
                      <w:r w:rsidRPr="00BE0E74">
                        <w:rPr>
                          <w:iCs/>
                          <w:color w:val="CC3300"/>
                          <w:sz w:val="24"/>
                          <w:szCs w:val="28"/>
                        </w:rPr>
                        <w:t xml:space="preserve">We have lots of learning opportunities throughout the school this term </w:t>
                      </w:r>
                      <w:r w:rsidR="004D592A" w:rsidRPr="00BE0E74">
                        <w:rPr>
                          <w:iCs/>
                          <w:color w:val="CC3300"/>
                          <w:sz w:val="24"/>
                          <w:szCs w:val="28"/>
                        </w:rPr>
                        <w:t xml:space="preserve">including Soft Play, </w:t>
                      </w:r>
                      <w:r w:rsidR="00D405E3" w:rsidRPr="00BE0E74">
                        <w:rPr>
                          <w:iCs/>
                          <w:color w:val="CC3300"/>
                          <w:sz w:val="24"/>
                          <w:szCs w:val="28"/>
                        </w:rPr>
                        <w:t>u</w:t>
                      </w:r>
                      <w:r w:rsidR="004D592A" w:rsidRPr="00BE0E74">
                        <w:rPr>
                          <w:iCs/>
                          <w:color w:val="CC3300"/>
                          <w:sz w:val="24"/>
                          <w:szCs w:val="28"/>
                        </w:rPr>
                        <w:t>sing the Sensory Room, Swimming, the Swings</w:t>
                      </w:r>
                      <w:r w:rsidR="00BE0E74" w:rsidRPr="00BE0E74">
                        <w:rPr>
                          <w:iCs/>
                          <w:color w:val="CC3300"/>
                          <w:sz w:val="24"/>
                          <w:szCs w:val="28"/>
                        </w:rPr>
                        <w:t>, Forest School</w:t>
                      </w:r>
                      <w:r w:rsidR="004D592A" w:rsidRPr="00BE0E74">
                        <w:rPr>
                          <w:iCs/>
                          <w:color w:val="CC3300"/>
                          <w:sz w:val="24"/>
                          <w:szCs w:val="28"/>
                        </w:rPr>
                        <w:t xml:space="preserve"> and Shadow Dance</w:t>
                      </w:r>
                      <w:r w:rsidRPr="00BE0E74">
                        <w:rPr>
                          <w:iCs/>
                          <w:color w:val="CC3300"/>
                          <w:sz w:val="24"/>
                          <w:szCs w:val="28"/>
                        </w:rPr>
                        <w:t>.</w:t>
                      </w:r>
                      <w:r w:rsidR="008675C7" w:rsidRPr="00BE0E74">
                        <w:rPr>
                          <w:iCs/>
                          <w:color w:val="CC3300"/>
                          <w:sz w:val="24"/>
                          <w:szCs w:val="28"/>
                        </w:rPr>
                        <w:t xml:space="preserve">  </w:t>
                      </w:r>
                      <w:r w:rsidR="00677A2E" w:rsidRPr="00BE0E74">
                        <w:rPr>
                          <w:iCs/>
                          <w:color w:val="CC3300"/>
                          <w:sz w:val="24"/>
                          <w:szCs w:val="28"/>
                        </w:rPr>
                        <w:t xml:space="preserve">Please can you provide appropriate swim wear for your child ready for each </w:t>
                      </w:r>
                      <w:r w:rsidR="00BE0E74" w:rsidRPr="00BE0E74">
                        <w:rPr>
                          <w:iCs/>
                          <w:color w:val="CC3300"/>
                          <w:sz w:val="24"/>
                          <w:szCs w:val="28"/>
                        </w:rPr>
                        <w:t>Thursday</w:t>
                      </w:r>
                      <w:r w:rsidR="00677A2E" w:rsidRPr="00BE0E74">
                        <w:rPr>
                          <w:iCs/>
                          <w:color w:val="CC3300"/>
                          <w:sz w:val="24"/>
                          <w:szCs w:val="28"/>
                        </w:rPr>
                        <w:t xml:space="preserve"> morning starting the </w:t>
                      </w:r>
                      <w:r w:rsidR="00BE0E74" w:rsidRPr="00BE0E74">
                        <w:rPr>
                          <w:iCs/>
                          <w:color w:val="CC3300"/>
                          <w:sz w:val="24"/>
                          <w:szCs w:val="28"/>
                        </w:rPr>
                        <w:t>28</w:t>
                      </w:r>
                      <w:r w:rsidR="00BE0E74" w:rsidRPr="00BE0E74">
                        <w:rPr>
                          <w:iCs/>
                          <w:color w:val="CC3300"/>
                          <w:sz w:val="24"/>
                          <w:szCs w:val="28"/>
                          <w:vertAlign w:val="superscript"/>
                        </w:rPr>
                        <w:t>th</w:t>
                      </w:r>
                      <w:r w:rsidR="00BE0E74" w:rsidRPr="00BE0E74">
                        <w:rPr>
                          <w:iCs/>
                          <w:color w:val="CC3300"/>
                          <w:sz w:val="24"/>
                          <w:szCs w:val="28"/>
                        </w:rPr>
                        <w:t xml:space="preserve"> </w:t>
                      </w:r>
                      <w:r w:rsidR="00677A2E" w:rsidRPr="00BE0E74">
                        <w:rPr>
                          <w:iCs/>
                          <w:color w:val="CC3300"/>
                          <w:sz w:val="24"/>
                          <w:szCs w:val="28"/>
                        </w:rPr>
                        <w:t>September</w:t>
                      </w:r>
                      <w:bookmarkStart w:id="7" w:name="_GoBack"/>
                      <w:bookmarkEnd w:id="7"/>
                      <w:r w:rsidR="00677A2E">
                        <w:rPr>
                          <w:i/>
                          <w:iCs/>
                          <w:color w:val="CC3300"/>
                          <w:sz w:val="24"/>
                          <w:szCs w:val="28"/>
                        </w:rPr>
                        <w:t xml:space="preserve">  Please pack some spare clothes for your child in their bag!</w:t>
                      </w:r>
                    </w:p>
                  </w:txbxContent>
                </v:textbox>
                <w10:wrap type="square" anchorx="margin" anchory="margin"/>
              </v:roundrect>
            </w:pict>
          </mc:Fallback>
        </mc:AlternateContent>
      </w:r>
      <w:r w:rsidR="00D57B6E">
        <w:rPr>
          <w:noProof/>
        </w:rPr>
        <mc:AlternateContent>
          <mc:Choice Requires="wps">
            <w:drawing>
              <wp:anchor distT="0" distB="0" distL="114300" distR="114300" simplePos="0" relativeHeight="251660288" behindDoc="0" locked="0" layoutInCell="1" allowOverlap="1" wp14:anchorId="5CD62E3B" wp14:editId="0FFA4439">
                <wp:simplePos x="0" y="0"/>
                <wp:positionH relativeFrom="margin">
                  <wp:posOffset>-438150</wp:posOffset>
                </wp:positionH>
                <wp:positionV relativeFrom="paragraph">
                  <wp:posOffset>8267700</wp:posOffset>
                </wp:positionV>
                <wp:extent cx="6617970" cy="1181100"/>
                <wp:effectExtent l="19050" t="19050" r="11430" b="19050"/>
                <wp:wrapNone/>
                <wp:docPr id="8" name="Rectangle: Rounded Corners 8"/>
                <wp:cNvGraphicFramePr/>
                <a:graphic xmlns:a="http://schemas.openxmlformats.org/drawingml/2006/main">
                  <a:graphicData uri="http://schemas.microsoft.com/office/word/2010/wordprocessingShape">
                    <wps:wsp>
                      <wps:cNvSpPr/>
                      <wps:spPr>
                        <a:xfrm>
                          <a:off x="0" y="0"/>
                          <a:ext cx="6617970" cy="1181100"/>
                        </a:xfrm>
                        <a:prstGeom prst="roundRect">
                          <a:avLst/>
                        </a:prstGeom>
                        <a:solidFill>
                          <a:srgbClr val="BC6610"/>
                        </a:solidFill>
                        <a:ln w="38100">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75599D" w14:textId="392C4BEC" w:rsidR="00C93E1A" w:rsidRPr="00F90818" w:rsidRDefault="00C93E1A" w:rsidP="00C93E1A">
                            <w:pPr>
                              <w:jc w:val="center"/>
                              <w:rPr>
                                <w:i/>
                                <w:iCs/>
                                <w:color w:val="FFFFFF" w:themeColor="background1"/>
                                <w:sz w:val="20"/>
                                <w:szCs w:val="20"/>
                              </w:rPr>
                            </w:pPr>
                            <w:r w:rsidRPr="00F90818">
                              <w:rPr>
                                <w:i/>
                                <w:iCs/>
                                <w:color w:val="FFFFFF" w:themeColor="background1"/>
                                <w:sz w:val="28"/>
                                <w:szCs w:val="28"/>
                              </w:rPr>
                              <w:t xml:space="preserve">If you have any questions or want to get in touch about anything, please don’t hesitate to contact </w:t>
                            </w:r>
                            <w:r w:rsidR="00F019FD" w:rsidRPr="00F90818">
                              <w:rPr>
                                <w:i/>
                                <w:iCs/>
                                <w:color w:val="FFFFFF" w:themeColor="background1"/>
                                <w:sz w:val="28"/>
                                <w:szCs w:val="28"/>
                              </w:rPr>
                              <w:t>the team</w:t>
                            </w:r>
                            <w:r w:rsidRPr="00F90818">
                              <w:rPr>
                                <w:i/>
                                <w:iCs/>
                                <w:color w:val="FFFFFF" w:themeColor="background1"/>
                                <w:sz w:val="28"/>
                                <w:szCs w:val="28"/>
                              </w:rPr>
                              <w:t xml:space="preserve"> either via the school number (0161</w:t>
                            </w:r>
                            <w:r w:rsidR="00F019FD" w:rsidRPr="00F90818">
                              <w:rPr>
                                <w:i/>
                                <w:iCs/>
                                <w:color w:val="FFFFFF" w:themeColor="background1"/>
                                <w:sz w:val="28"/>
                                <w:szCs w:val="28"/>
                              </w:rPr>
                              <w:t xml:space="preserve"> 359 5322</w:t>
                            </w:r>
                            <w:r w:rsidRPr="00F90818">
                              <w:rPr>
                                <w:i/>
                                <w:iCs/>
                                <w:color w:val="FFFFFF" w:themeColor="background1"/>
                                <w:sz w:val="28"/>
                                <w:szCs w:val="28"/>
                              </w:rPr>
                              <w:t xml:space="preserve">) or through </w:t>
                            </w:r>
                            <w:r w:rsidR="00BE0E74">
                              <w:rPr>
                                <w:i/>
                                <w:iCs/>
                                <w:color w:val="FFFFFF" w:themeColor="background1"/>
                                <w:sz w:val="28"/>
                                <w:szCs w:val="28"/>
                              </w:rPr>
                              <w:t>our</w:t>
                            </w:r>
                            <w:r w:rsidRPr="00F90818">
                              <w:rPr>
                                <w:i/>
                                <w:iCs/>
                                <w:color w:val="FFFFFF" w:themeColor="background1"/>
                                <w:sz w:val="28"/>
                                <w:szCs w:val="28"/>
                              </w:rPr>
                              <w:t xml:space="preserve"> email</w:t>
                            </w:r>
                            <w:r w:rsidR="00BE0E74">
                              <w:rPr>
                                <w:i/>
                                <w:iCs/>
                                <w:color w:val="FFFFFF" w:themeColor="background1"/>
                                <w:sz w:val="28"/>
                                <w:szCs w:val="28"/>
                              </w:rPr>
                              <w:t>s</w:t>
                            </w:r>
                            <w:r w:rsidRPr="00F90818">
                              <w:rPr>
                                <w:i/>
                                <w:iCs/>
                                <w:color w:val="FFFFFF" w:themeColor="background1"/>
                                <w:sz w:val="28"/>
                                <w:szCs w:val="28"/>
                              </w:rPr>
                              <w:t xml:space="preserve"> on</w:t>
                            </w:r>
                            <w:r w:rsidR="00BE0E74">
                              <w:rPr>
                                <w:i/>
                                <w:iCs/>
                                <w:color w:val="FFFFFF" w:themeColor="background1"/>
                                <w:sz w:val="28"/>
                                <w:szCs w:val="28"/>
                              </w:rPr>
                              <w:t xml:space="preserve"> </w:t>
                            </w:r>
                            <w:hyperlink r:id="rId6" w:history="1">
                              <w:r w:rsidR="00BE0E74" w:rsidRPr="00BD475C">
                                <w:rPr>
                                  <w:rStyle w:val="Hyperlink"/>
                                  <w:iCs/>
                                  <w:color w:val="FFFFFF" w:themeColor="background1"/>
                                  <w:sz w:val="28"/>
                                  <w:szCs w:val="28"/>
                                  <w:u w:val="none"/>
                                </w:rPr>
                                <w:t>h.smith@ashgate.manchester.sch.uk</w:t>
                              </w:r>
                            </w:hyperlink>
                            <w:r w:rsidR="00BE0E74" w:rsidRPr="00BD475C">
                              <w:rPr>
                                <w:iCs/>
                                <w:color w:val="FFFFFF" w:themeColor="background1"/>
                                <w:sz w:val="28"/>
                                <w:szCs w:val="28"/>
                              </w:rPr>
                              <w:t xml:space="preserve">, </w:t>
                            </w:r>
                            <w:hyperlink r:id="rId7" w:history="1">
                              <w:r w:rsidR="00BD475C" w:rsidRPr="00BD475C">
                                <w:rPr>
                                  <w:rStyle w:val="Hyperlink"/>
                                  <w:iCs/>
                                  <w:color w:val="FFFFFF" w:themeColor="background1"/>
                                  <w:sz w:val="28"/>
                                  <w:szCs w:val="28"/>
                                  <w:u w:val="none"/>
                                </w:rPr>
                                <w:t>k.rankine@ashgate.manchester.sch.uk</w:t>
                              </w:r>
                            </w:hyperlink>
                            <w:r w:rsidR="00BD475C" w:rsidRPr="00BD475C">
                              <w:rPr>
                                <w:iCs/>
                                <w:color w:val="FFFFFF" w:themeColor="background1"/>
                                <w:sz w:val="28"/>
                                <w:szCs w:val="28"/>
                              </w:rPr>
                              <w:t xml:space="preserve"> or </w:t>
                            </w:r>
                            <w:hyperlink r:id="rId8" w:history="1">
                              <w:r w:rsidR="00BD475C" w:rsidRPr="00BD475C">
                                <w:rPr>
                                  <w:rStyle w:val="Hyperlink"/>
                                  <w:iCs/>
                                  <w:color w:val="FFFFFF" w:themeColor="background1"/>
                                  <w:sz w:val="28"/>
                                  <w:szCs w:val="28"/>
                                  <w:u w:val="none"/>
                                </w:rPr>
                                <w:t>f.mill@ashgate.manchester.sch.uk</w:t>
                              </w:r>
                            </w:hyperlink>
                            <w:r w:rsidR="00BD475C" w:rsidRPr="00BD475C">
                              <w:rPr>
                                <w:i/>
                                <w:iCs/>
                                <w:color w:val="FFFFFF" w:themeColor="background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D62E3B" id="Rectangle: Rounded Corners 8" o:spid="_x0000_s1029" style="position:absolute;margin-left:-34.5pt;margin-top:651pt;width:521.1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3l+xAIAAAgGAAAOAAAAZHJzL2Uyb0RvYy54bWysVNtu2zAMfR+wfxD0vjrO0jY16hRZig4D&#10;ujZoO/RZkeXYgCxqkhI7+/pRku1esQHD8qCIFnlIHl7OL7pGkr0wtgaV0/RoQolQHIpabXP64+Hq&#10;05wS65gqmAQlcnoQll4sPn44b3UmplCBLIQhCKJs1uqcVs7pLEksr0TD7BFoofCxBNMwh6LZJoVh&#10;LaI3MplOJidJC6bQBriwFr9exke6CPhlKbi7LUsrHJE5xdhcOE04N/5MFucs2xqmq5r3YbB/iKJh&#10;tUKnI9Qlc4zsTP0Gqqm5AQulO+LQJFCWNRchB8wmnbzK5r5iWoRckByrR5rs/4PlN/u1IXWRUyyU&#10;Yg2W6A5JY2orRUbuYKcKUZAVGIU1JnPPV6tthmb3em16yeLVJ9+VpvH/mBbpAseHkWPROcLx48lJ&#10;enp2iqXg+Jam8zSdhCokT+baWPdVQEP8JafGB+GDCgSz/bV16Bf1Bz3v0oKsi6tayiCY7WYlDdkz&#10;rPqXFbocXLxQk4q0Of089xG8xfAdKEYUxrlQbhr05K75DkVEP57gz7OC8YSm9SZReooI36TCj565&#10;yFW4uYMU3q9Ud6LEGiA70cEIFH1E32mMsWKF+JvrAOiRSyRkxO4B3ssr7TPo9b2pCMMzGvcM/cl4&#10;tAieQbnRuKkVmBj+SwDpRs9RfyApUuNZct2mC/05G3pvA8UBe9ZAHGar+VWNjXLNrFszg9OLzYUb&#10;yd3iUUrAEkN/o6QC8+u9714fhwpfKWlxG+TU/twxIyiR3xSO21k6m/n1EYTZ8ekUBfP8ZfP8Re2a&#10;FWDrpbj7NA9Xr+/kcC0NNI+4uJbeKz4xxdF3Trkzg7BycUvh6uNiuQxquDI0c9fqXnMP7nn2M/DQ&#10;PTKj+2lxOGg3MGwOlr2al6jrLRUsdw7KOgyTZzry2lcA103o4n41+n32XA5aTwt88RsAAP//AwBQ&#10;SwMEFAAGAAgAAAAhABkbD/3iAAAADQEAAA8AAABkcnMvZG93bnJldi54bWxMj81OwzAQhO9IvIO1&#10;lbi1dhJU0hCnQpUQJ5BSKGc3dvPTeB3Fbhp4epYT3HZ3RrPf5NvZ9mwyo28dSohWApjByukWawkf&#10;78/LFJgPCrXqHRoJX8bDtri9yVWm3RVLM+1DzSgEfaYkNCEMGee+aoxVfuUGg6Sd3GhVoHWsuR7V&#10;lcJtz2Mh1tyqFulDowaza0x13l+shLaMXrvpsOs+IzwlL6orv98OjZR3i/npEVgwc/gzwy8+oUNB&#10;TEd3Qe1ZL2G53lCXQEIiYprIsnlIYmBHOt2nqQBe5Px/i+IHAAD//wMAUEsBAi0AFAAGAAgAAAAh&#10;ALaDOJL+AAAA4QEAABMAAAAAAAAAAAAAAAAAAAAAAFtDb250ZW50X1R5cGVzXS54bWxQSwECLQAU&#10;AAYACAAAACEAOP0h/9YAAACUAQAACwAAAAAAAAAAAAAAAAAvAQAAX3JlbHMvLnJlbHNQSwECLQAU&#10;AAYACAAAACEAzWd5fsQCAAAIBgAADgAAAAAAAAAAAAAAAAAuAgAAZHJzL2Uyb0RvYy54bWxQSwEC&#10;LQAUAAYACAAAACEAGRsP/eIAAAANAQAADwAAAAAAAAAAAAAAAAAeBQAAZHJzL2Rvd25yZXYueG1s&#10;UEsFBgAAAAAEAAQA8wAAAC0GAAAAAA==&#10;" fillcolor="#bc6610" strokecolor="#823b0b [1605]" strokeweight="3pt">
                <v:stroke joinstyle="miter"/>
                <v:textbox>
                  <w:txbxContent>
                    <w:p w14:paraId="1675599D" w14:textId="392C4BEC" w:rsidR="00C93E1A" w:rsidRPr="00F90818" w:rsidRDefault="00C93E1A" w:rsidP="00C93E1A">
                      <w:pPr>
                        <w:jc w:val="center"/>
                        <w:rPr>
                          <w:i/>
                          <w:iCs/>
                          <w:color w:val="FFFFFF" w:themeColor="background1"/>
                          <w:sz w:val="20"/>
                          <w:szCs w:val="20"/>
                        </w:rPr>
                      </w:pPr>
                      <w:r w:rsidRPr="00F90818">
                        <w:rPr>
                          <w:i/>
                          <w:iCs/>
                          <w:color w:val="FFFFFF" w:themeColor="background1"/>
                          <w:sz w:val="28"/>
                          <w:szCs w:val="28"/>
                        </w:rPr>
                        <w:t xml:space="preserve">If you have any questions or want to get in touch about anything, please don’t hesitate to contact </w:t>
                      </w:r>
                      <w:r w:rsidR="00F019FD" w:rsidRPr="00F90818">
                        <w:rPr>
                          <w:i/>
                          <w:iCs/>
                          <w:color w:val="FFFFFF" w:themeColor="background1"/>
                          <w:sz w:val="28"/>
                          <w:szCs w:val="28"/>
                        </w:rPr>
                        <w:t>the team</w:t>
                      </w:r>
                      <w:r w:rsidRPr="00F90818">
                        <w:rPr>
                          <w:i/>
                          <w:iCs/>
                          <w:color w:val="FFFFFF" w:themeColor="background1"/>
                          <w:sz w:val="28"/>
                          <w:szCs w:val="28"/>
                        </w:rPr>
                        <w:t xml:space="preserve"> either via the school number (0161</w:t>
                      </w:r>
                      <w:r w:rsidR="00F019FD" w:rsidRPr="00F90818">
                        <w:rPr>
                          <w:i/>
                          <w:iCs/>
                          <w:color w:val="FFFFFF" w:themeColor="background1"/>
                          <w:sz w:val="28"/>
                          <w:szCs w:val="28"/>
                        </w:rPr>
                        <w:t xml:space="preserve"> 359 5322</w:t>
                      </w:r>
                      <w:r w:rsidRPr="00F90818">
                        <w:rPr>
                          <w:i/>
                          <w:iCs/>
                          <w:color w:val="FFFFFF" w:themeColor="background1"/>
                          <w:sz w:val="28"/>
                          <w:szCs w:val="28"/>
                        </w:rPr>
                        <w:t xml:space="preserve">) or through </w:t>
                      </w:r>
                      <w:r w:rsidR="00BE0E74">
                        <w:rPr>
                          <w:i/>
                          <w:iCs/>
                          <w:color w:val="FFFFFF" w:themeColor="background1"/>
                          <w:sz w:val="28"/>
                          <w:szCs w:val="28"/>
                        </w:rPr>
                        <w:t>our</w:t>
                      </w:r>
                      <w:r w:rsidRPr="00F90818">
                        <w:rPr>
                          <w:i/>
                          <w:iCs/>
                          <w:color w:val="FFFFFF" w:themeColor="background1"/>
                          <w:sz w:val="28"/>
                          <w:szCs w:val="28"/>
                        </w:rPr>
                        <w:t xml:space="preserve"> email</w:t>
                      </w:r>
                      <w:r w:rsidR="00BE0E74">
                        <w:rPr>
                          <w:i/>
                          <w:iCs/>
                          <w:color w:val="FFFFFF" w:themeColor="background1"/>
                          <w:sz w:val="28"/>
                          <w:szCs w:val="28"/>
                        </w:rPr>
                        <w:t>s</w:t>
                      </w:r>
                      <w:r w:rsidRPr="00F90818">
                        <w:rPr>
                          <w:i/>
                          <w:iCs/>
                          <w:color w:val="FFFFFF" w:themeColor="background1"/>
                          <w:sz w:val="28"/>
                          <w:szCs w:val="28"/>
                        </w:rPr>
                        <w:t xml:space="preserve"> on</w:t>
                      </w:r>
                      <w:r w:rsidR="00BE0E74">
                        <w:rPr>
                          <w:i/>
                          <w:iCs/>
                          <w:color w:val="FFFFFF" w:themeColor="background1"/>
                          <w:sz w:val="28"/>
                          <w:szCs w:val="28"/>
                        </w:rPr>
                        <w:t xml:space="preserve"> </w:t>
                      </w:r>
                      <w:hyperlink r:id="rId9" w:history="1">
                        <w:r w:rsidR="00BE0E74" w:rsidRPr="00BD475C">
                          <w:rPr>
                            <w:rStyle w:val="Hyperlink"/>
                            <w:iCs/>
                            <w:color w:val="FFFFFF" w:themeColor="background1"/>
                            <w:sz w:val="28"/>
                            <w:szCs w:val="28"/>
                            <w:u w:val="none"/>
                          </w:rPr>
                          <w:t>h.smith@ashgate.manchester.sch.uk</w:t>
                        </w:r>
                      </w:hyperlink>
                      <w:r w:rsidR="00BE0E74" w:rsidRPr="00BD475C">
                        <w:rPr>
                          <w:iCs/>
                          <w:color w:val="FFFFFF" w:themeColor="background1"/>
                          <w:sz w:val="28"/>
                          <w:szCs w:val="28"/>
                        </w:rPr>
                        <w:t xml:space="preserve">, </w:t>
                      </w:r>
                      <w:hyperlink r:id="rId10" w:history="1">
                        <w:r w:rsidR="00BD475C" w:rsidRPr="00BD475C">
                          <w:rPr>
                            <w:rStyle w:val="Hyperlink"/>
                            <w:iCs/>
                            <w:color w:val="FFFFFF" w:themeColor="background1"/>
                            <w:sz w:val="28"/>
                            <w:szCs w:val="28"/>
                            <w:u w:val="none"/>
                          </w:rPr>
                          <w:t>k.rankine@ashgate.manchester.sch.uk</w:t>
                        </w:r>
                      </w:hyperlink>
                      <w:r w:rsidR="00BD475C" w:rsidRPr="00BD475C">
                        <w:rPr>
                          <w:iCs/>
                          <w:color w:val="FFFFFF" w:themeColor="background1"/>
                          <w:sz w:val="28"/>
                          <w:szCs w:val="28"/>
                        </w:rPr>
                        <w:t xml:space="preserve"> or </w:t>
                      </w:r>
                      <w:hyperlink r:id="rId11" w:history="1">
                        <w:r w:rsidR="00BD475C" w:rsidRPr="00BD475C">
                          <w:rPr>
                            <w:rStyle w:val="Hyperlink"/>
                            <w:iCs/>
                            <w:color w:val="FFFFFF" w:themeColor="background1"/>
                            <w:sz w:val="28"/>
                            <w:szCs w:val="28"/>
                            <w:u w:val="none"/>
                          </w:rPr>
                          <w:t>f.mill@ashgate.manchester.sch.uk</w:t>
                        </w:r>
                      </w:hyperlink>
                      <w:r w:rsidR="00BD475C" w:rsidRPr="00BD475C">
                        <w:rPr>
                          <w:i/>
                          <w:iCs/>
                          <w:color w:val="FFFFFF" w:themeColor="background1"/>
                          <w:sz w:val="28"/>
                          <w:szCs w:val="28"/>
                        </w:rPr>
                        <w:t xml:space="preserve"> </w:t>
                      </w:r>
                    </w:p>
                  </w:txbxContent>
                </v:textbox>
                <w10:wrap anchorx="margin"/>
              </v:roundrect>
            </w:pict>
          </mc:Fallback>
        </mc:AlternateContent>
      </w:r>
      <w:r w:rsidR="00E33DF1">
        <w:rPr>
          <w:noProof/>
        </w:rPr>
        <mc:AlternateContent>
          <mc:Choice Requires="wps">
            <w:drawing>
              <wp:anchor distT="0" distB="0" distL="114300" distR="114300" simplePos="0" relativeHeight="251653120" behindDoc="0" locked="0" layoutInCell="1" allowOverlap="1" wp14:anchorId="342BFCD1" wp14:editId="38C827A8">
                <wp:simplePos x="0" y="0"/>
                <wp:positionH relativeFrom="margin">
                  <wp:align>center</wp:align>
                </wp:positionH>
                <wp:positionV relativeFrom="paragraph">
                  <wp:posOffset>-304800</wp:posOffset>
                </wp:positionV>
                <wp:extent cx="4800600" cy="990600"/>
                <wp:effectExtent l="19050" t="19050" r="19050" b="19050"/>
                <wp:wrapNone/>
                <wp:docPr id="2" name="Rectangle: Rounded Corners 2"/>
                <wp:cNvGraphicFramePr/>
                <a:graphic xmlns:a="http://schemas.openxmlformats.org/drawingml/2006/main">
                  <a:graphicData uri="http://schemas.microsoft.com/office/word/2010/wordprocessingShape">
                    <wps:wsp>
                      <wps:cNvSpPr/>
                      <wps:spPr>
                        <a:xfrm>
                          <a:off x="0" y="0"/>
                          <a:ext cx="4800600" cy="990600"/>
                        </a:xfrm>
                        <a:prstGeom prst="roundRect">
                          <a:avLst/>
                        </a:prstGeom>
                        <a:solidFill>
                          <a:srgbClr val="C87E40"/>
                        </a:solidFill>
                        <a:ln w="381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097ED9" w14:textId="53C9603B" w:rsidR="00E33DF1" w:rsidRPr="00E33DF1" w:rsidRDefault="00BE0E74" w:rsidP="00E33DF1">
                            <w:pPr>
                              <w:jc w:val="center"/>
                              <w:rPr>
                                <w:rFonts w:ascii="Open Sans" w:hAnsi="Open Sans" w:cs="Open Sans"/>
                                <w:b/>
                                <w:bCs/>
                                <w:sz w:val="44"/>
                                <w:szCs w:val="44"/>
                                <w:u w:val="single"/>
                              </w:rPr>
                            </w:pPr>
                            <w:r>
                              <w:rPr>
                                <w:rFonts w:ascii="Open Sans" w:hAnsi="Open Sans" w:cs="Open Sans"/>
                                <w:b/>
                                <w:bCs/>
                                <w:sz w:val="44"/>
                                <w:szCs w:val="44"/>
                                <w:u w:val="single"/>
                              </w:rPr>
                              <w:t>The Nest</w:t>
                            </w:r>
                            <w:r w:rsidR="00E33DF1" w:rsidRPr="00E33DF1">
                              <w:rPr>
                                <w:rFonts w:ascii="Open Sans" w:hAnsi="Open Sans" w:cs="Open Sans"/>
                                <w:b/>
                                <w:bCs/>
                                <w:sz w:val="44"/>
                                <w:szCs w:val="44"/>
                                <w:u w:val="single"/>
                              </w:rPr>
                              <w:t xml:space="preserve"> Autumn Newsletter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42BFCD1" id="Rectangle: Rounded Corners 2" o:spid="_x0000_s1030" style="position:absolute;margin-left:0;margin-top:-24pt;width:378pt;height:78pt;z-index:2516531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ZVtgIAAN8FAAAOAAAAZHJzL2Uyb0RvYy54bWysVEtv2zAMvg/YfxB0Xx1n6ZoadYogXYcB&#10;RVv0gZ4VWY4NyKJGKXGyXz9KfvSJHYbl4JAi+fHNs/N9o9lOoavB5Dw9mnCmjISiNpucPz5cfplz&#10;5rwwhdBgVM4PyvHzxedPZ63N1BQq0IVCRiDGZa3NeeW9zZLEyUo1wh2BVYaEJWAjPLG4SQoULaE3&#10;OplOJt+SFrCwCFI5R68XnZAvIn5ZKulvytIpz3TOKTYfvxi/6/BNFmci26CwVS37MMQ/RNGI2pDT&#10;EepCeMG2WL+DamqJ4KD0RxKaBMqylirmQNmkkzfZ3FfCqpgLFcfZsUzu/8HK690tsrrI+ZQzIxpq&#10;0R0VTZiNVhm7g60pVMFWgIZ6zKahXq11GZnd21vsOUdkSH5fYhP+KS22jzU+jDVWe88kPc7m1LUJ&#10;tUKS7PQ00gSTPFtbdP6HgoYFIucYYggxxfqK3ZXznf6gFzw60HVxWWsdGdysVxrZTlDTV/OT77PY&#10;Z3LxSk0b1ub86zylaN5jhAFUI8p6k4bUX0MQpw09hoJ0JYiUP2gV8LS5UyWVlpKedg5eYwoplfFp&#10;J6pEobqAjyf0G5wNFtF1BAzIJSU6YvcAg2YHMmB3Mff6wVTFnRiN+8z/ZjxaRM9g/Gjc1Abwo8w0&#10;ZdV77vSHInWlCVXy+/U+jt1x0AwvaygONIoI3Y46Ky9rGoAr4fytQFpKmhk6NP6GPqUGah30FGcV&#10;4O+P3oM+7QpJOWtpyXPufm0FKs70T0NbdJrOaDaYj8zs+GRKDL6UrF9KzLZZAY1USifNykgGfa8H&#10;skRonugeLYNXEgkjyXfOpceBWfnu+NBFk2q5jGp0CazwV+beygAe6hxm+2H/JND2W+Bpf65hOAgi&#10;e7MHnW6wNLDceijruCTPde07QFckjlJ/8cKZeslHree7vPgDAAD//wMAUEsDBBQABgAIAAAAIQAP&#10;Wqxw3AAAAAgBAAAPAAAAZHJzL2Rvd25yZXYueG1sTE/LTsMwELwj9R+sReLWOrxKG+JUPASiUkGi&#10;wN2Nt0nUeB3Fmyb8PcsJbjM7o9mZbDX6Rh2xi3UgA+ezBBRSEVxNpYHPj6fpAlRkS842gdDAN0ZY&#10;5ZOTzKYuDPSOxy2XSkIoptZAxdymWseiQm/jLLRIou1D5y0L7UrtOjtIuG/0RZLMtbc1yYfKtvhQ&#10;YXHY9t4Ab5b7+8vnr5ehfFzH10G/MS17Y85Ox7tbUIwj/5nht75Uh1w67UJPLqrGgAxhA9OrhQCR&#10;b67nAnbiS+Si80z/H5D/AAAA//8DAFBLAQItABQABgAIAAAAIQC2gziS/gAAAOEBAAATAAAAAAAA&#10;AAAAAAAAAAAAAABbQ29udGVudF9UeXBlc10ueG1sUEsBAi0AFAAGAAgAAAAhADj9If/WAAAAlAEA&#10;AAsAAAAAAAAAAAAAAAAALwEAAF9yZWxzLy5yZWxzUEsBAi0AFAAGAAgAAAAhAG1s5lW2AgAA3wUA&#10;AA4AAAAAAAAAAAAAAAAALgIAAGRycy9lMm9Eb2MueG1sUEsBAi0AFAAGAAgAAAAhAA9arHDcAAAA&#10;CAEAAA8AAAAAAAAAAAAAAAAAEAUAAGRycy9kb3ducmV2LnhtbFBLBQYAAAAABAAEAPMAAAAZBgAA&#10;AAA=&#10;" fillcolor="#c87e40" strokecolor="white [3212]" strokeweight="3pt">
                <v:stroke joinstyle="miter"/>
                <v:textbox>
                  <w:txbxContent>
                    <w:p w14:paraId="77097ED9" w14:textId="53C9603B" w:rsidR="00E33DF1" w:rsidRPr="00E33DF1" w:rsidRDefault="00BE0E74" w:rsidP="00E33DF1">
                      <w:pPr>
                        <w:jc w:val="center"/>
                        <w:rPr>
                          <w:rFonts w:ascii="Open Sans" w:hAnsi="Open Sans" w:cs="Open Sans"/>
                          <w:b/>
                          <w:bCs/>
                          <w:sz w:val="44"/>
                          <w:szCs w:val="44"/>
                          <w:u w:val="single"/>
                        </w:rPr>
                      </w:pPr>
                      <w:r>
                        <w:rPr>
                          <w:rFonts w:ascii="Open Sans" w:hAnsi="Open Sans" w:cs="Open Sans"/>
                          <w:b/>
                          <w:bCs/>
                          <w:sz w:val="44"/>
                          <w:szCs w:val="44"/>
                          <w:u w:val="single"/>
                        </w:rPr>
                        <w:t>The Nest</w:t>
                      </w:r>
                      <w:r w:rsidR="00E33DF1" w:rsidRPr="00E33DF1">
                        <w:rPr>
                          <w:rFonts w:ascii="Open Sans" w:hAnsi="Open Sans" w:cs="Open Sans"/>
                          <w:b/>
                          <w:bCs/>
                          <w:sz w:val="44"/>
                          <w:szCs w:val="44"/>
                          <w:u w:val="single"/>
                        </w:rPr>
                        <w:t xml:space="preserve"> Autumn Newsletter</w:t>
                      </w:r>
                    </w:p>
                  </w:txbxContent>
                </v:textbox>
                <w10:wrap anchorx="margin"/>
              </v:roundrect>
            </w:pict>
          </mc:Fallback>
        </mc:AlternateContent>
      </w:r>
    </w:p>
    <w:sectPr w:rsidR="00691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77D"/>
    <w:rsid w:val="00037573"/>
    <w:rsid w:val="000626E7"/>
    <w:rsid w:val="001373B3"/>
    <w:rsid w:val="002F60C9"/>
    <w:rsid w:val="003D7A2C"/>
    <w:rsid w:val="00427B5D"/>
    <w:rsid w:val="0048655A"/>
    <w:rsid w:val="004D0B94"/>
    <w:rsid w:val="004D592A"/>
    <w:rsid w:val="00677A2E"/>
    <w:rsid w:val="006860F8"/>
    <w:rsid w:val="0069177D"/>
    <w:rsid w:val="006C7C3E"/>
    <w:rsid w:val="007845F8"/>
    <w:rsid w:val="008308AE"/>
    <w:rsid w:val="00836637"/>
    <w:rsid w:val="008675C7"/>
    <w:rsid w:val="008B67F4"/>
    <w:rsid w:val="00963B7D"/>
    <w:rsid w:val="0096404F"/>
    <w:rsid w:val="009A3F49"/>
    <w:rsid w:val="009F63C0"/>
    <w:rsid w:val="00BA4CE3"/>
    <w:rsid w:val="00BD475C"/>
    <w:rsid w:val="00BE0E74"/>
    <w:rsid w:val="00C32582"/>
    <w:rsid w:val="00C93E1A"/>
    <w:rsid w:val="00CC50D2"/>
    <w:rsid w:val="00D405E3"/>
    <w:rsid w:val="00D45DA8"/>
    <w:rsid w:val="00D57B6E"/>
    <w:rsid w:val="00E26724"/>
    <w:rsid w:val="00E33DF1"/>
    <w:rsid w:val="00F019FD"/>
    <w:rsid w:val="00F90818"/>
    <w:rsid w:val="00FE6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77394818"/>
  <w15:chartTrackingRefBased/>
  <w15:docId w15:val="{1C42A4CD-14DF-4787-9DDB-931C5537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5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E74"/>
    <w:rPr>
      <w:color w:val="0563C1" w:themeColor="hyperlink"/>
      <w:u w:val="single"/>
    </w:rPr>
  </w:style>
  <w:style w:type="character" w:styleId="UnresolvedMention">
    <w:name w:val="Unresolved Mention"/>
    <w:basedOn w:val="DefaultParagraphFont"/>
    <w:uiPriority w:val="99"/>
    <w:semiHidden/>
    <w:unhideWhenUsed/>
    <w:rsid w:val="00BE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ill@ashgate.manchester.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rankine@ashgate.manchester.sch.uk" TargetMode="External"/><Relationship Id="rId12"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hyperlink" Target="mailto:h.smith@ashgate.manchester.sch.uk" TargetMode="External"/><Relationship Id="rId11" Type="http://schemas.openxmlformats.org/officeDocument/2006/relationships/hyperlink" Target="mailto:f.mill@ashgate.manchester.sch.uk" TargetMode="External"/><Relationship Id="rId5" Type="http://schemas.openxmlformats.org/officeDocument/2006/relationships/image" Target="media/image2.png"/><Relationship Id="rId10" Type="http://schemas.openxmlformats.org/officeDocument/2006/relationships/hyperlink" Target="mailto:k.rankine@ashgate.manchester.sch.uk" TargetMode="External"/><Relationship Id="rId4" Type="http://schemas.openxmlformats.org/officeDocument/2006/relationships/webSettings" Target="webSettings.xml"/><Relationship Id="rId9" Type="http://schemas.openxmlformats.org/officeDocument/2006/relationships/hyperlink" Target="mailto:h.smith@ashgate.manchester.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Taylor-Ims</dc:creator>
  <cp:keywords/>
  <dc:description/>
  <cp:lastModifiedBy>Fay Mill</cp:lastModifiedBy>
  <cp:revision>2</cp:revision>
  <cp:lastPrinted>2022-09-12T11:10:00Z</cp:lastPrinted>
  <dcterms:created xsi:type="dcterms:W3CDTF">2023-09-28T13:42:00Z</dcterms:created>
  <dcterms:modified xsi:type="dcterms:W3CDTF">2023-09-28T13:42:00Z</dcterms:modified>
</cp:coreProperties>
</file>